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19" w:rsidRDefault="00FF1C67" w:rsidP="002F2B39">
      <w:pPr>
        <w:pStyle w:val="Title"/>
        <w:bidi w:val="0"/>
        <w:jc w:val="right"/>
        <w:rPr>
          <w:rFonts w:ascii="Courier New" w:hAnsi="Courier New" w:cs="Courier New"/>
          <w:sz w:val="52"/>
          <w:szCs w:val="52"/>
        </w:rPr>
      </w:pPr>
      <w:r>
        <w:rPr>
          <w:rFonts w:ascii="Courier New" w:hAnsi="Courier New" w:cs="Courier New"/>
          <w:sz w:val="52"/>
          <w:szCs w:val="52"/>
        </w:rPr>
        <w:t xml:space="preserve">  </w:t>
      </w:r>
      <w:r w:rsidR="00E706AE">
        <w:rPr>
          <w:rFonts w:ascii="Courier New" w:hAnsi="Courier New" w:cs="Courier New"/>
          <w:noProof/>
          <w:sz w:val="52"/>
          <w:szCs w:val="52"/>
        </w:rPr>
        <w:drawing>
          <wp:inline distT="0" distB="0" distL="0" distR="0">
            <wp:extent cx="1556385" cy="1872615"/>
            <wp:effectExtent l="1905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559" t="11240" r="13559" b="15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A19" w:rsidRDefault="009E6A19" w:rsidP="009E6A19">
      <w:pPr>
        <w:pStyle w:val="Title"/>
        <w:bidi w:val="0"/>
        <w:jc w:val="right"/>
        <w:rPr>
          <w:rFonts w:ascii="Courier New" w:hAnsi="Courier New" w:cs="Courier New"/>
          <w:sz w:val="52"/>
          <w:szCs w:val="52"/>
        </w:rPr>
      </w:pPr>
    </w:p>
    <w:p w:rsidR="00BD4C37" w:rsidRPr="00344A63" w:rsidRDefault="00BD4C37" w:rsidP="009E6A19">
      <w:pPr>
        <w:pStyle w:val="Title"/>
        <w:bidi w:val="0"/>
        <w:rPr>
          <w:rFonts w:ascii="Courier New" w:hAnsi="Courier New" w:cs="Courier New"/>
          <w:sz w:val="52"/>
          <w:szCs w:val="52"/>
          <w:rtl/>
          <w:lang w:bidi="ar-EG"/>
        </w:rPr>
      </w:pPr>
      <w:r w:rsidRPr="00344A63">
        <w:rPr>
          <w:rFonts w:ascii="Courier New" w:hAnsi="Courier New" w:cs="Courier New"/>
          <w:sz w:val="52"/>
          <w:szCs w:val="52"/>
        </w:rPr>
        <w:t>CURRICULUM VITAE</w:t>
      </w:r>
    </w:p>
    <w:p w:rsidR="00BD4C37" w:rsidRPr="0063490B" w:rsidRDefault="005B03E7" w:rsidP="009E6A19">
      <w:pPr>
        <w:pStyle w:val="Title"/>
        <w:bidi w:val="0"/>
        <w:spacing w:line="500" w:lineRule="exact"/>
        <w:rPr>
          <w:rFonts w:hint="cs"/>
          <w:sz w:val="40"/>
          <w:szCs w:val="40"/>
          <w:rtl/>
        </w:rPr>
      </w:pPr>
      <w:r>
        <w:rPr>
          <w:i/>
          <w:iCs/>
          <w:sz w:val="40"/>
          <w:szCs w:val="40"/>
        </w:rPr>
        <w:t>September</w:t>
      </w:r>
      <w:r>
        <w:rPr>
          <w:sz w:val="40"/>
          <w:szCs w:val="40"/>
        </w:rPr>
        <w:t xml:space="preserve"> </w:t>
      </w:r>
      <w:r w:rsidR="00244C43">
        <w:rPr>
          <w:sz w:val="40"/>
          <w:szCs w:val="40"/>
        </w:rPr>
        <w:t>201</w:t>
      </w:r>
      <w:r w:rsidR="009E6A19">
        <w:rPr>
          <w:sz w:val="40"/>
          <w:szCs w:val="40"/>
        </w:rPr>
        <w:t>5</w:t>
      </w:r>
    </w:p>
    <w:p w:rsidR="00BD4C37" w:rsidRPr="00066FAA" w:rsidRDefault="00BD4C37" w:rsidP="00150944">
      <w:pPr>
        <w:bidi w:val="0"/>
        <w:spacing w:line="500" w:lineRule="exact"/>
        <w:jc w:val="center"/>
        <w:rPr>
          <w:b/>
          <w:i/>
          <w:iCs/>
          <w:sz w:val="30"/>
          <w:szCs w:val="30"/>
        </w:rPr>
      </w:pPr>
      <w:r w:rsidRPr="00474B6A">
        <w:rPr>
          <w:b/>
          <w:sz w:val="36"/>
          <w:szCs w:val="36"/>
        </w:rPr>
        <w:t>Prof. Dr.</w:t>
      </w:r>
      <w:r w:rsidRPr="00474B6A">
        <w:rPr>
          <w:sz w:val="36"/>
          <w:szCs w:val="36"/>
        </w:rPr>
        <w:t xml:space="preserve"> </w:t>
      </w:r>
      <w:r w:rsidR="00150944" w:rsidRPr="00150944">
        <w:rPr>
          <w:b/>
          <w:i/>
          <w:iCs/>
          <w:sz w:val="36"/>
          <w:szCs w:val="36"/>
        </w:rPr>
        <w:t>Farouk Ali Mohamed El-Sayed</w:t>
      </w:r>
      <w:r w:rsidR="00150944">
        <w:rPr>
          <w:b/>
          <w:i/>
          <w:iCs/>
          <w:sz w:val="36"/>
          <w:szCs w:val="36"/>
        </w:rPr>
        <w:t xml:space="preserve"> </w:t>
      </w:r>
      <w:r w:rsidRPr="00066FAA">
        <w:rPr>
          <w:b/>
          <w:i/>
          <w:iCs/>
          <w:sz w:val="30"/>
          <w:szCs w:val="30"/>
        </w:rPr>
        <w:t>Maths. Dept., Assiut University</w:t>
      </w:r>
      <w:r w:rsidR="00E706AE">
        <w:rPr>
          <w:b/>
          <w:i/>
          <w:iCs/>
          <w:sz w:val="30"/>
          <w:szCs w:val="30"/>
        </w:rPr>
        <w:t>, Assiu</w:t>
      </w:r>
      <w:r w:rsidRPr="00066FAA">
        <w:rPr>
          <w:b/>
          <w:i/>
          <w:iCs/>
          <w:sz w:val="30"/>
          <w:szCs w:val="30"/>
          <w:lang w:val="sv-SE" w:eastAsia="sv-SE"/>
        </w:rPr>
        <w:t>61516</w:t>
      </w:r>
      <w:r w:rsidR="002204FC" w:rsidRPr="00066FAA">
        <w:rPr>
          <w:b/>
          <w:i/>
          <w:iCs/>
          <w:sz w:val="30"/>
          <w:szCs w:val="30"/>
          <w:lang w:val="sv-SE" w:eastAsia="sv-SE"/>
        </w:rPr>
        <w:t xml:space="preserve">, </w:t>
      </w:r>
      <w:r w:rsidRPr="00066FAA">
        <w:rPr>
          <w:b/>
          <w:i/>
          <w:iCs/>
          <w:sz w:val="30"/>
          <w:szCs w:val="30"/>
          <w:lang w:val="sv-SE" w:eastAsia="sv-SE"/>
        </w:rPr>
        <w:t>EG</w:t>
      </w:r>
      <w:r w:rsidRPr="00066FAA">
        <w:rPr>
          <w:b/>
          <w:i/>
          <w:iCs/>
          <w:sz w:val="30"/>
          <w:szCs w:val="30"/>
        </w:rPr>
        <w:t>YPT.</w:t>
      </w:r>
    </w:p>
    <w:p w:rsidR="00BD4C37" w:rsidRDefault="00BD4C37" w:rsidP="00150944">
      <w:pPr>
        <w:bidi w:val="0"/>
        <w:spacing w:line="500" w:lineRule="exact"/>
        <w:jc w:val="center"/>
        <w:rPr>
          <w:b/>
          <w:sz w:val="32"/>
          <w:lang w:bidi="ar-EG"/>
        </w:rPr>
      </w:pPr>
      <w:r>
        <w:rPr>
          <w:b/>
          <w:sz w:val="32"/>
        </w:rPr>
        <w:t>E-mail:</w:t>
      </w:r>
      <w:r w:rsidR="002204FC">
        <w:rPr>
          <w:b/>
          <w:sz w:val="32"/>
        </w:rPr>
        <w:t xml:space="preserve"> </w:t>
      </w:r>
      <w:hyperlink r:id="rId8" w:history="1">
        <w:r w:rsidR="00150944" w:rsidRPr="00522CFF">
          <w:rPr>
            <w:rStyle w:val="Hyperlink"/>
            <w:b/>
            <w:sz w:val="32"/>
          </w:rPr>
          <w:t>farouk.elsayed@science.au.edu.eg</w:t>
        </w:r>
      </w:hyperlink>
      <w:r w:rsidR="00150944">
        <w:rPr>
          <w:b/>
          <w:sz w:val="32"/>
        </w:rPr>
        <w:t xml:space="preserve"> </w:t>
      </w:r>
    </w:p>
    <w:p w:rsidR="00634F5C" w:rsidRDefault="00634F5C" w:rsidP="00775EA6">
      <w:pPr>
        <w:bidi w:val="0"/>
        <w:ind w:left="2340" w:hanging="2340"/>
        <w:jc w:val="center"/>
        <w:rPr>
          <w:b/>
          <w:sz w:val="32"/>
          <w:lang w:bidi="ar-EG"/>
        </w:rPr>
      </w:pPr>
    </w:p>
    <w:p w:rsidR="00634F5C" w:rsidRPr="00B01D36" w:rsidRDefault="00634F5C" w:rsidP="00150944">
      <w:pPr>
        <w:tabs>
          <w:tab w:val="center" w:pos="2520"/>
        </w:tabs>
        <w:bidi w:val="0"/>
        <w:ind w:left="2340" w:hanging="2340"/>
        <w:rPr>
          <w:bCs/>
          <w:sz w:val="32"/>
          <w:szCs w:val="32"/>
        </w:rPr>
      </w:pPr>
      <w:r w:rsidRPr="00B01D36">
        <w:rPr>
          <w:b/>
          <w:sz w:val="32"/>
        </w:rPr>
        <w:t>Name</w:t>
      </w:r>
      <w:r w:rsidR="00FC57D6" w:rsidRPr="00B01D36">
        <w:rPr>
          <w:bCs/>
          <w:sz w:val="32"/>
        </w:rPr>
        <w:tab/>
      </w:r>
      <w:r w:rsidR="00FC57D6" w:rsidRPr="009A7F83">
        <w:rPr>
          <w:rFonts w:ascii="Microsoft Sans Serif" w:hAnsi="Microsoft Sans Serif" w:cs="Microsoft Sans Serif"/>
          <w:b/>
          <w:sz w:val="32"/>
        </w:rPr>
        <w:tab/>
      </w:r>
      <w:r w:rsidR="00EA1B3C">
        <w:rPr>
          <w:rFonts w:ascii="Microsoft Sans Serif" w:hAnsi="Microsoft Sans Serif" w:cs="Microsoft Sans Serif"/>
          <w:b/>
          <w:sz w:val="32"/>
        </w:rPr>
        <w:t xml:space="preserve">   </w:t>
      </w:r>
      <w:r w:rsidR="00FC57D6" w:rsidRPr="00B01D36">
        <w:rPr>
          <w:bCs/>
          <w:sz w:val="32"/>
        </w:rPr>
        <w:t xml:space="preserve"> </w:t>
      </w:r>
      <w:r w:rsidR="00150944" w:rsidRPr="00150944">
        <w:rPr>
          <w:b/>
          <w:i/>
          <w:iCs/>
          <w:sz w:val="36"/>
          <w:szCs w:val="36"/>
        </w:rPr>
        <w:t>Farouk Ali Mohamed El-Sayed</w:t>
      </w:r>
    </w:p>
    <w:p w:rsidR="00634F5C" w:rsidRPr="00B01D36" w:rsidRDefault="00EA6A0B" w:rsidP="00150944">
      <w:pPr>
        <w:bidi w:val="0"/>
        <w:ind w:left="2340" w:hanging="2340"/>
        <w:rPr>
          <w:rFonts w:ascii="Microsoft Sans Serif" w:hAnsi="Microsoft Sans Serif" w:cs="Microsoft Sans Serif"/>
          <w:bCs/>
          <w:sz w:val="32"/>
        </w:rPr>
      </w:pPr>
      <w:r w:rsidRPr="00B01D36">
        <w:rPr>
          <w:b/>
          <w:sz w:val="32"/>
        </w:rPr>
        <w:t>Current Position</w:t>
      </w:r>
      <w:r w:rsidR="00FC57D6" w:rsidRPr="00B01D36">
        <w:rPr>
          <w:bCs/>
          <w:sz w:val="32"/>
        </w:rPr>
        <w:tab/>
      </w:r>
      <w:r w:rsidR="00EA1B3C">
        <w:rPr>
          <w:rFonts w:ascii="Microsoft Sans Serif" w:hAnsi="Microsoft Sans Serif" w:cs="Microsoft Sans Serif"/>
          <w:b/>
          <w:sz w:val="32"/>
        </w:rPr>
        <w:t xml:space="preserve">   </w:t>
      </w:r>
      <w:r w:rsidR="00FC57D6" w:rsidRPr="009A7F83">
        <w:rPr>
          <w:rFonts w:ascii="Microsoft Sans Serif" w:hAnsi="Microsoft Sans Serif" w:cs="Microsoft Sans Serif"/>
          <w:b/>
          <w:sz w:val="32"/>
        </w:rPr>
        <w:t xml:space="preserve"> </w:t>
      </w:r>
      <w:r w:rsidR="00634F5C" w:rsidRPr="00B01D36">
        <w:rPr>
          <w:rFonts w:ascii="Microsoft Sans Serif" w:hAnsi="Microsoft Sans Serif" w:cs="Microsoft Sans Serif"/>
          <w:bCs/>
          <w:sz w:val="32"/>
        </w:rPr>
        <w:t>Professor of Mathematics (</w:t>
      </w:r>
      <w:r w:rsidR="00150944">
        <w:rPr>
          <w:rFonts w:ascii="Microsoft Sans Serif" w:hAnsi="Microsoft Sans Serif" w:cs="Microsoft Sans Serif"/>
          <w:bCs/>
          <w:sz w:val="32"/>
        </w:rPr>
        <w:t>Statisyical Mechanics</w:t>
      </w:r>
      <w:r w:rsidR="00634F5C" w:rsidRPr="00B01D36">
        <w:rPr>
          <w:rFonts w:ascii="Microsoft Sans Serif" w:hAnsi="Microsoft Sans Serif" w:cs="Microsoft Sans Serif"/>
          <w:bCs/>
          <w:sz w:val="32"/>
        </w:rPr>
        <w:t>)</w:t>
      </w:r>
    </w:p>
    <w:p w:rsidR="00150944" w:rsidRDefault="00A1497F" w:rsidP="00150944">
      <w:pPr>
        <w:bidi w:val="0"/>
        <w:ind w:left="2340" w:hanging="2340"/>
        <w:rPr>
          <w:b/>
          <w:sz w:val="32"/>
        </w:rPr>
      </w:pPr>
      <w:r w:rsidRPr="00F7678C">
        <w:rPr>
          <w:b/>
          <w:sz w:val="32"/>
        </w:rPr>
        <w:t>Date of Birth</w:t>
      </w:r>
      <w:r w:rsidR="00E95AF0" w:rsidRPr="00B01D36">
        <w:rPr>
          <w:bCs/>
          <w:sz w:val="32"/>
        </w:rPr>
        <w:tab/>
      </w:r>
      <w:r w:rsidR="00EA1B3C">
        <w:rPr>
          <w:rFonts w:ascii="Microsoft Sans Serif" w:hAnsi="Microsoft Sans Serif" w:cs="Microsoft Sans Serif"/>
          <w:b/>
          <w:sz w:val="32"/>
        </w:rPr>
        <w:t xml:space="preserve">    </w:t>
      </w:r>
      <w:r w:rsidR="00150944" w:rsidRPr="00150944">
        <w:rPr>
          <w:rFonts w:ascii="Microsoft Sans Serif" w:hAnsi="Microsoft Sans Serif" w:cs="Microsoft Sans Serif"/>
          <w:bCs/>
          <w:sz w:val="32"/>
        </w:rPr>
        <w:t xml:space="preserve">1943-09-10 </w:t>
      </w:r>
    </w:p>
    <w:p w:rsidR="00D34F4B" w:rsidRPr="00B01D36" w:rsidRDefault="00D34F4B" w:rsidP="00150944">
      <w:pPr>
        <w:bidi w:val="0"/>
        <w:ind w:left="2340" w:hanging="2340"/>
        <w:rPr>
          <w:bCs/>
          <w:sz w:val="32"/>
        </w:rPr>
      </w:pPr>
      <w:r w:rsidRPr="00F7678C">
        <w:rPr>
          <w:b/>
          <w:sz w:val="32"/>
        </w:rPr>
        <w:t>Citizen ship</w:t>
      </w:r>
      <w:r w:rsidR="00E95AF0" w:rsidRPr="00B01D36">
        <w:rPr>
          <w:bCs/>
          <w:sz w:val="32"/>
        </w:rPr>
        <w:tab/>
      </w:r>
      <w:r w:rsidR="00EA1B3C">
        <w:rPr>
          <w:rFonts w:ascii="Microsoft Sans Serif" w:hAnsi="Microsoft Sans Serif" w:cs="Microsoft Sans Serif"/>
          <w:b/>
          <w:sz w:val="32"/>
        </w:rPr>
        <w:t xml:space="preserve">  </w:t>
      </w:r>
      <w:r w:rsidRPr="00B01D36">
        <w:rPr>
          <w:bCs/>
          <w:sz w:val="32"/>
        </w:rPr>
        <w:t xml:space="preserve"> </w:t>
      </w:r>
      <w:r w:rsidR="00EA1B3C">
        <w:rPr>
          <w:bCs/>
          <w:sz w:val="32"/>
        </w:rPr>
        <w:t xml:space="preserve"> </w:t>
      </w:r>
      <w:r w:rsidR="00150944">
        <w:rPr>
          <w:rFonts w:ascii="Microsoft Sans Serif" w:hAnsi="Microsoft Sans Serif" w:cs="Microsoft Sans Serif"/>
          <w:bCs/>
          <w:sz w:val="32"/>
        </w:rPr>
        <w:t>bany swif</w:t>
      </w:r>
      <w:r w:rsidR="00773B3D">
        <w:rPr>
          <w:rFonts w:ascii="Microsoft Sans Serif" w:hAnsi="Microsoft Sans Serif" w:cs="Microsoft Sans Serif"/>
          <w:bCs/>
          <w:sz w:val="32"/>
        </w:rPr>
        <w:t xml:space="preserve"> </w:t>
      </w:r>
      <w:r w:rsidRPr="00B01D36">
        <w:rPr>
          <w:rFonts w:ascii="Microsoft Sans Serif" w:hAnsi="Microsoft Sans Serif" w:cs="Microsoft Sans Serif"/>
          <w:bCs/>
          <w:sz w:val="32"/>
        </w:rPr>
        <w:t xml:space="preserve">, </w:t>
      </w:r>
      <w:smartTag w:uri="urn:schemas-microsoft-com:office:smarttags" w:element="country-region">
        <w:r w:rsidRPr="00B01D36">
          <w:rPr>
            <w:rFonts w:ascii="Microsoft Sans Serif" w:hAnsi="Microsoft Sans Serif" w:cs="Microsoft Sans Serif"/>
            <w:bCs/>
            <w:sz w:val="32"/>
          </w:rPr>
          <w:t>Egypt</w:t>
        </w:r>
      </w:smartTag>
    </w:p>
    <w:p w:rsidR="00D34F4B" w:rsidRPr="00B01D36" w:rsidRDefault="00D34F4B" w:rsidP="00EA1B3C">
      <w:pPr>
        <w:bidi w:val="0"/>
        <w:ind w:left="2340" w:hanging="2340"/>
        <w:rPr>
          <w:bCs/>
          <w:sz w:val="32"/>
        </w:rPr>
      </w:pPr>
      <w:r w:rsidRPr="00F7678C">
        <w:rPr>
          <w:b/>
          <w:sz w:val="32"/>
        </w:rPr>
        <w:t>Sex</w:t>
      </w:r>
      <w:r w:rsidR="00E95AF0" w:rsidRPr="00B01D36">
        <w:rPr>
          <w:bCs/>
          <w:sz w:val="32"/>
        </w:rPr>
        <w:tab/>
      </w:r>
      <w:r w:rsidR="00EA1B3C">
        <w:rPr>
          <w:bCs/>
          <w:sz w:val="32"/>
        </w:rPr>
        <w:t xml:space="preserve">   </w:t>
      </w:r>
      <w:r w:rsidRPr="00B01D36">
        <w:rPr>
          <w:bCs/>
          <w:sz w:val="32"/>
        </w:rPr>
        <w:t xml:space="preserve"> </w:t>
      </w:r>
      <w:r w:rsidRPr="00B01D36">
        <w:rPr>
          <w:rFonts w:ascii="Microsoft Sans Serif" w:hAnsi="Microsoft Sans Serif" w:cs="Microsoft Sans Serif"/>
          <w:bCs/>
          <w:sz w:val="32"/>
        </w:rPr>
        <w:t>Male</w:t>
      </w:r>
    </w:p>
    <w:p w:rsidR="00D34F4B" w:rsidRPr="00B01D36" w:rsidRDefault="00D34F4B" w:rsidP="00150944">
      <w:pPr>
        <w:bidi w:val="0"/>
        <w:ind w:left="2340" w:hanging="2340"/>
        <w:rPr>
          <w:bCs/>
          <w:sz w:val="32"/>
        </w:rPr>
      </w:pPr>
      <w:r w:rsidRPr="00F7678C">
        <w:rPr>
          <w:b/>
          <w:sz w:val="32"/>
        </w:rPr>
        <w:t>Marital Status</w:t>
      </w:r>
      <w:r w:rsidR="00E95AF0" w:rsidRPr="00B01D36">
        <w:rPr>
          <w:bCs/>
          <w:sz w:val="32"/>
        </w:rPr>
        <w:tab/>
      </w:r>
      <w:r w:rsidR="00EA1B3C">
        <w:rPr>
          <w:rFonts w:ascii="Microsoft Sans Serif" w:hAnsi="Microsoft Sans Serif" w:cs="Microsoft Sans Serif"/>
          <w:b/>
          <w:sz w:val="32"/>
        </w:rPr>
        <w:t xml:space="preserve">    </w:t>
      </w:r>
      <w:r w:rsidRPr="00B01D36">
        <w:rPr>
          <w:rFonts w:ascii="Microsoft Sans Serif" w:hAnsi="Microsoft Sans Serif" w:cs="Microsoft Sans Serif"/>
          <w:bCs/>
          <w:sz w:val="32"/>
        </w:rPr>
        <w:t xml:space="preserve">Married, </w:t>
      </w:r>
      <w:r w:rsidR="00150944">
        <w:rPr>
          <w:rFonts w:ascii="Microsoft Sans Serif" w:hAnsi="Microsoft Sans Serif" w:cs="Microsoft Sans Serif"/>
          <w:bCs/>
          <w:sz w:val="32"/>
        </w:rPr>
        <w:t>two</w:t>
      </w:r>
      <w:r w:rsidRPr="00B01D36">
        <w:rPr>
          <w:rFonts w:ascii="Microsoft Sans Serif" w:hAnsi="Microsoft Sans Serif" w:cs="Microsoft Sans Serif"/>
          <w:bCs/>
          <w:sz w:val="32"/>
        </w:rPr>
        <w:t xml:space="preserve"> sons</w:t>
      </w:r>
    </w:p>
    <w:p w:rsidR="00D34F4B" w:rsidRPr="00B01D36" w:rsidRDefault="00D34F4B" w:rsidP="00775EA6">
      <w:pPr>
        <w:bidi w:val="0"/>
        <w:ind w:left="2340" w:hanging="2340"/>
        <w:rPr>
          <w:bCs/>
          <w:sz w:val="32"/>
          <w:lang w:bidi="ar-EG"/>
        </w:rPr>
      </w:pPr>
      <w:r w:rsidRPr="00F7678C">
        <w:rPr>
          <w:b/>
          <w:sz w:val="32"/>
        </w:rPr>
        <w:t>Nationality</w:t>
      </w:r>
      <w:r w:rsidRPr="00B01D36">
        <w:rPr>
          <w:bCs/>
          <w:sz w:val="32"/>
        </w:rPr>
        <w:tab/>
      </w:r>
      <w:r w:rsidR="00EA1B3C">
        <w:rPr>
          <w:rFonts w:ascii="Microsoft Sans Serif" w:hAnsi="Microsoft Sans Serif" w:cs="Microsoft Sans Serif"/>
          <w:b/>
          <w:sz w:val="32"/>
        </w:rPr>
        <w:t xml:space="preserve">   </w:t>
      </w:r>
      <w:r w:rsidRPr="00B01D36">
        <w:rPr>
          <w:bCs/>
          <w:sz w:val="32"/>
        </w:rPr>
        <w:t xml:space="preserve"> </w:t>
      </w:r>
      <w:r w:rsidRPr="00B01D36">
        <w:rPr>
          <w:rFonts w:ascii="Microsoft Sans Serif" w:hAnsi="Microsoft Sans Serif" w:cs="Microsoft Sans Serif"/>
          <w:bCs/>
          <w:sz w:val="32"/>
        </w:rPr>
        <w:t>Egyptian</w:t>
      </w:r>
    </w:p>
    <w:p w:rsidR="0062378C" w:rsidRPr="00B01D36" w:rsidRDefault="00DE1F98" w:rsidP="00EA1B3C">
      <w:pPr>
        <w:bidi w:val="0"/>
        <w:ind w:left="2340" w:hanging="2340"/>
        <w:rPr>
          <w:rFonts w:ascii="Microsoft Sans Serif" w:hAnsi="Microsoft Sans Serif" w:cs="Microsoft Sans Serif"/>
          <w:bCs/>
          <w:sz w:val="32"/>
        </w:rPr>
      </w:pPr>
      <w:r w:rsidRPr="00F7678C">
        <w:rPr>
          <w:b/>
          <w:sz w:val="32"/>
        </w:rPr>
        <w:t>Mailing Adress</w:t>
      </w:r>
      <w:r w:rsidR="00D34F4B" w:rsidRPr="00B01D36">
        <w:rPr>
          <w:bCs/>
          <w:sz w:val="32"/>
        </w:rPr>
        <w:tab/>
      </w:r>
      <w:r w:rsidR="00EA1B3C">
        <w:rPr>
          <w:bCs/>
          <w:sz w:val="32"/>
        </w:rPr>
        <w:t xml:space="preserve">   </w:t>
      </w:r>
      <w:r w:rsidR="00D34F4B" w:rsidRPr="00B01D36">
        <w:rPr>
          <w:bCs/>
          <w:sz w:val="32"/>
        </w:rPr>
        <w:t xml:space="preserve"> </w:t>
      </w:r>
      <w:r w:rsidR="00D34F4B" w:rsidRPr="00B01D36">
        <w:rPr>
          <w:rFonts w:ascii="Microsoft Sans Serif" w:hAnsi="Microsoft Sans Serif" w:cs="Microsoft Sans Serif"/>
          <w:bCs/>
          <w:sz w:val="32"/>
        </w:rPr>
        <w:t>Maths. Dept. Faculty of Science,</w:t>
      </w:r>
      <w:r w:rsidR="0062378C" w:rsidRPr="00B01D36">
        <w:rPr>
          <w:rFonts w:ascii="Microsoft Sans Serif" w:hAnsi="Microsoft Sans Serif" w:cs="Microsoft Sans Serif"/>
          <w:bCs/>
          <w:sz w:val="32"/>
        </w:rPr>
        <w:t xml:space="preserve"> Assiut</w:t>
      </w:r>
    </w:p>
    <w:p w:rsidR="00D34F4B" w:rsidRPr="00B01D36" w:rsidRDefault="0062378C" w:rsidP="00775EA6">
      <w:pPr>
        <w:bidi w:val="0"/>
        <w:ind w:left="2340" w:hanging="2340"/>
        <w:rPr>
          <w:rFonts w:ascii="Microsoft Sans Serif" w:hAnsi="Microsoft Sans Serif" w:cs="Microsoft Sans Serif"/>
          <w:bCs/>
          <w:sz w:val="32"/>
        </w:rPr>
      </w:pPr>
      <w:r w:rsidRPr="00B01D36">
        <w:rPr>
          <w:rFonts w:ascii="Microsoft Sans Serif" w:hAnsi="Microsoft Sans Serif" w:cs="Microsoft Sans Serif"/>
          <w:bCs/>
          <w:sz w:val="32"/>
        </w:rPr>
        <w:t xml:space="preserve">  </w:t>
      </w:r>
      <w:r w:rsidR="00E95AF0" w:rsidRPr="00B01D36">
        <w:rPr>
          <w:rFonts w:ascii="Microsoft Sans Serif" w:hAnsi="Microsoft Sans Serif" w:cs="Microsoft Sans Serif"/>
          <w:bCs/>
          <w:sz w:val="32"/>
        </w:rPr>
        <w:tab/>
        <w:t xml:space="preserve"> </w:t>
      </w:r>
      <w:r w:rsidR="00EA1B3C">
        <w:rPr>
          <w:rFonts w:ascii="Microsoft Sans Serif" w:hAnsi="Microsoft Sans Serif" w:cs="Microsoft Sans Serif"/>
          <w:bCs/>
          <w:sz w:val="32"/>
        </w:rPr>
        <w:t xml:space="preserve">  </w:t>
      </w:r>
      <w:r w:rsidR="00E95AF0" w:rsidRPr="00B01D36">
        <w:rPr>
          <w:rFonts w:ascii="Microsoft Sans Serif" w:hAnsi="Microsoft Sans Serif" w:cs="Microsoft Sans Serif"/>
          <w:bCs/>
          <w:sz w:val="32"/>
        </w:rPr>
        <w:t xml:space="preserve"> </w:t>
      </w:r>
      <w:r w:rsidR="00D34F4B" w:rsidRPr="00B01D36">
        <w:rPr>
          <w:rFonts w:ascii="Microsoft Sans Serif" w:hAnsi="Microsoft Sans Serif" w:cs="Microsoft Sans Serif"/>
          <w:bCs/>
          <w:sz w:val="32"/>
        </w:rPr>
        <w:t xml:space="preserve">University, Assiut, 71516 </w:t>
      </w:r>
      <w:smartTag w:uri="urn:schemas-microsoft-com:office:smarttags" w:element="place">
        <w:smartTag w:uri="urn:schemas-microsoft-com:office:smarttags" w:element="country-region">
          <w:r w:rsidR="00D34F4B" w:rsidRPr="00B01D36">
            <w:rPr>
              <w:rFonts w:ascii="Microsoft Sans Serif" w:hAnsi="Microsoft Sans Serif" w:cs="Microsoft Sans Serif"/>
              <w:bCs/>
              <w:sz w:val="32"/>
            </w:rPr>
            <w:t>Egypt</w:t>
          </w:r>
        </w:smartTag>
      </w:smartTag>
    </w:p>
    <w:p w:rsidR="0059703B" w:rsidRPr="00B01D36" w:rsidRDefault="0059703B" w:rsidP="00E10797">
      <w:pPr>
        <w:tabs>
          <w:tab w:val="center" w:pos="2520"/>
        </w:tabs>
        <w:bidi w:val="0"/>
        <w:ind w:left="2340" w:hanging="2340"/>
        <w:rPr>
          <w:bCs/>
          <w:sz w:val="32"/>
          <w:lang w:bidi="ar-EG"/>
        </w:rPr>
      </w:pPr>
      <w:r w:rsidRPr="00F7678C">
        <w:rPr>
          <w:b/>
          <w:sz w:val="32"/>
        </w:rPr>
        <w:t>Tel. office</w:t>
      </w:r>
      <w:r w:rsidRPr="00B01D36">
        <w:rPr>
          <w:bCs/>
          <w:sz w:val="32"/>
          <w:szCs w:val="32"/>
        </w:rPr>
        <w:tab/>
      </w:r>
      <w:r w:rsidRPr="009A7F83">
        <w:rPr>
          <w:rFonts w:ascii="Microsoft Sans Serif" w:hAnsi="Microsoft Sans Serif" w:cs="Microsoft Sans Serif"/>
          <w:b/>
          <w:sz w:val="32"/>
        </w:rPr>
        <w:tab/>
      </w:r>
      <w:r w:rsidR="00EA1B3C">
        <w:rPr>
          <w:rFonts w:ascii="Microsoft Sans Serif" w:hAnsi="Microsoft Sans Serif" w:cs="Microsoft Sans Serif"/>
          <w:bCs/>
          <w:sz w:val="32"/>
        </w:rPr>
        <w:t xml:space="preserve">   </w:t>
      </w:r>
      <w:r w:rsidR="00CB02C5">
        <w:rPr>
          <w:rFonts w:ascii="Microsoft Sans Serif" w:hAnsi="Microsoft Sans Serif" w:cs="Microsoft Sans Serif"/>
          <w:bCs/>
          <w:sz w:val="32"/>
        </w:rPr>
        <w:t xml:space="preserve"> </w:t>
      </w:r>
      <w:r w:rsidRPr="00B01D36">
        <w:rPr>
          <w:rFonts w:ascii="Microsoft Sans Serif" w:hAnsi="Microsoft Sans Serif" w:cs="Microsoft Sans Serif"/>
          <w:bCs/>
          <w:sz w:val="32"/>
        </w:rPr>
        <w:t>(0020-88)2333555-241</w:t>
      </w:r>
      <w:r w:rsidR="00E10797">
        <w:rPr>
          <w:rFonts w:ascii="Microsoft Sans Serif" w:hAnsi="Microsoft Sans Serif" w:cs="Microsoft Sans Serif"/>
          <w:bCs/>
          <w:sz w:val="32"/>
        </w:rPr>
        <w:t>2054</w:t>
      </w:r>
    </w:p>
    <w:p w:rsidR="0059703B" w:rsidRPr="00B01D36" w:rsidRDefault="0059703B" w:rsidP="00CB02C5">
      <w:pPr>
        <w:tabs>
          <w:tab w:val="center" w:pos="2520"/>
        </w:tabs>
        <w:bidi w:val="0"/>
        <w:ind w:left="2340" w:hanging="2340"/>
        <w:rPr>
          <w:bCs/>
          <w:sz w:val="32"/>
          <w:szCs w:val="32"/>
        </w:rPr>
      </w:pPr>
      <w:r w:rsidRPr="00F7678C">
        <w:rPr>
          <w:b/>
          <w:sz w:val="32"/>
        </w:rPr>
        <w:t>Home</w:t>
      </w:r>
      <w:r w:rsidRPr="00B01D36">
        <w:rPr>
          <w:bCs/>
          <w:sz w:val="32"/>
          <w:szCs w:val="32"/>
        </w:rPr>
        <w:tab/>
      </w:r>
      <w:r w:rsidR="00CB02C5">
        <w:rPr>
          <w:bCs/>
          <w:sz w:val="32"/>
          <w:szCs w:val="32"/>
        </w:rPr>
        <w:t xml:space="preserve">  </w:t>
      </w:r>
      <w:r w:rsidRPr="00B01D36">
        <w:rPr>
          <w:bCs/>
          <w:sz w:val="32"/>
          <w:szCs w:val="32"/>
        </w:rPr>
        <w:t xml:space="preserve"> </w:t>
      </w:r>
      <w:r w:rsidR="00CB02C5">
        <w:rPr>
          <w:bCs/>
          <w:sz w:val="32"/>
          <w:szCs w:val="32"/>
        </w:rPr>
        <w:t xml:space="preserve"> </w:t>
      </w:r>
      <w:r w:rsidRPr="00B01D36">
        <w:rPr>
          <w:rFonts w:ascii="Microsoft Sans Serif" w:hAnsi="Microsoft Sans Serif" w:cs="Microsoft Sans Serif"/>
          <w:bCs/>
          <w:sz w:val="32"/>
        </w:rPr>
        <w:t>(0020-8</w:t>
      </w:r>
      <w:r w:rsidR="00E10797">
        <w:rPr>
          <w:rFonts w:ascii="Microsoft Sans Serif" w:hAnsi="Microsoft Sans Serif" w:cs="Microsoft Sans Serif"/>
          <w:bCs/>
          <w:sz w:val="32"/>
        </w:rPr>
        <w:t>8</w:t>
      </w:r>
      <w:r w:rsidRPr="00B01D36">
        <w:rPr>
          <w:rFonts w:ascii="Microsoft Sans Serif" w:hAnsi="Microsoft Sans Serif" w:cs="Microsoft Sans Serif"/>
          <w:bCs/>
          <w:sz w:val="32"/>
        </w:rPr>
        <w:t>)2325606</w:t>
      </w:r>
    </w:p>
    <w:p w:rsidR="0059703B" w:rsidRPr="00B01D36" w:rsidRDefault="0059703B" w:rsidP="00775EA6">
      <w:pPr>
        <w:tabs>
          <w:tab w:val="center" w:pos="2520"/>
        </w:tabs>
        <w:bidi w:val="0"/>
        <w:ind w:left="2340" w:hanging="2340"/>
        <w:rPr>
          <w:bCs/>
          <w:sz w:val="32"/>
          <w:szCs w:val="32"/>
        </w:rPr>
      </w:pPr>
      <w:r w:rsidRPr="00F7678C">
        <w:rPr>
          <w:b/>
          <w:sz w:val="32"/>
        </w:rPr>
        <w:t>Fax</w:t>
      </w:r>
      <w:r w:rsidRPr="00B01D36">
        <w:rPr>
          <w:bCs/>
          <w:sz w:val="32"/>
          <w:szCs w:val="32"/>
        </w:rPr>
        <w:tab/>
      </w:r>
      <w:r w:rsidRPr="009A7F83">
        <w:rPr>
          <w:rFonts w:ascii="Microsoft Sans Serif" w:hAnsi="Microsoft Sans Serif" w:cs="Microsoft Sans Serif"/>
          <w:b/>
          <w:sz w:val="32"/>
        </w:rPr>
        <w:tab/>
      </w:r>
      <w:r w:rsidR="00CB02C5">
        <w:rPr>
          <w:rFonts w:ascii="Microsoft Sans Serif" w:hAnsi="Microsoft Sans Serif" w:cs="Microsoft Sans Serif"/>
          <w:b/>
          <w:sz w:val="32"/>
        </w:rPr>
        <w:t xml:space="preserve">   </w:t>
      </w:r>
      <w:r w:rsidRPr="00B01D36">
        <w:rPr>
          <w:rFonts w:ascii="Microsoft Sans Serif" w:hAnsi="Microsoft Sans Serif" w:cs="Microsoft Sans Serif"/>
          <w:bCs/>
          <w:sz w:val="32"/>
        </w:rPr>
        <w:t xml:space="preserve"> (0020-88)2333837</w:t>
      </w:r>
    </w:p>
    <w:p w:rsidR="0059703B" w:rsidRPr="00B01D36" w:rsidRDefault="0059703B" w:rsidP="00775EA6">
      <w:pPr>
        <w:tabs>
          <w:tab w:val="center" w:pos="2520"/>
        </w:tabs>
        <w:bidi w:val="0"/>
        <w:ind w:left="2340" w:hanging="2340"/>
        <w:rPr>
          <w:bCs/>
          <w:sz w:val="32"/>
          <w:szCs w:val="32"/>
        </w:rPr>
      </w:pPr>
      <w:r w:rsidRPr="00F7678C">
        <w:rPr>
          <w:b/>
          <w:sz w:val="32"/>
        </w:rPr>
        <w:t xml:space="preserve">Telx </w:t>
      </w:r>
      <w:r w:rsidRPr="00B01D36">
        <w:rPr>
          <w:bCs/>
          <w:sz w:val="32"/>
          <w:szCs w:val="32"/>
          <w:lang w:val="es-ES" w:eastAsia="es-ES"/>
        </w:rPr>
        <w:t xml:space="preserve"> </w:t>
      </w:r>
      <w:r w:rsidRPr="00B01D36">
        <w:rPr>
          <w:bCs/>
          <w:sz w:val="32"/>
          <w:szCs w:val="32"/>
          <w:lang w:val="es-ES" w:eastAsia="es-ES"/>
        </w:rPr>
        <w:tab/>
      </w:r>
      <w:r w:rsidRPr="009A7F83">
        <w:rPr>
          <w:rFonts w:ascii="Microsoft Sans Serif" w:hAnsi="Microsoft Sans Serif" w:cs="Microsoft Sans Serif"/>
          <w:b/>
          <w:sz w:val="32"/>
        </w:rPr>
        <w:tab/>
      </w:r>
      <w:r w:rsidR="00CB02C5">
        <w:rPr>
          <w:rFonts w:ascii="Microsoft Sans Serif" w:hAnsi="Microsoft Sans Serif" w:cs="Microsoft Sans Serif"/>
          <w:b/>
          <w:sz w:val="32"/>
        </w:rPr>
        <w:t xml:space="preserve">   </w:t>
      </w:r>
      <w:r w:rsidRPr="00B01D36">
        <w:rPr>
          <w:bCs/>
          <w:sz w:val="32"/>
          <w:szCs w:val="32"/>
          <w:lang w:val="es-ES" w:eastAsia="es-ES"/>
        </w:rPr>
        <w:t xml:space="preserve"> </w:t>
      </w:r>
      <w:r w:rsidRPr="00B01D36">
        <w:rPr>
          <w:rFonts w:ascii="Microsoft Sans Serif" w:hAnsi="Microsoft Sans Serif" w:cs="Microsoft Sans Serif"/>
          <w:bCs/>
          <w:sz w:val="32"/>
        </w:rPr>
        <w:t>92863 ASSIUT UN</w:t>
      </w:r>
    </w:p>
    <w:p w:rsidR="00150944" w:rsidRDefault="009559E3" w:rsidP="00150944">
      <w:pPr>
        <w:bidi w:val="0"/>
        <w:ind w:left="2880" w:hanging="2880"/>
        <w:rPr>
          <w:rFonts w:ascii="Microsoft Sans Serif" w:hAnsi="Microsoft Sans Serif" w:cs="Microsoft Sans Serif"/>
          <w:bCs/>
          <w:sz w:val="32"/>
          <w:szCs w:val="36"/>
        </w:rPr>
      </w:pPr>
      <w:r w:rsidRPr="009559E3">
        <w:rPr>
          <w:b/>
          <w:sz w:val="32"/>
        </w:rPr>
        <w:t>Mob.</w:t>
      </w:r>
      <w:r w:rsidRPr="009559E3">
        <w:rPr>
          <w:rFonts w:ascii="Microsoft Sans Serif" w:hAnsi="Microsoft Sans Serif" w:cs="Microsoft Sans Serif"/>
          <w:bCs/>
          <w:sz w:val="32"/>
        </w:rPr>
        <w:t xml:space="preserve">                       </w:t>
      </w:r>
      <w:r w:rsidR="00150944" w:rsidRPr="00150944">
        <w:rPr>
          <w:rFonts w:ascii="Microsoft Sans Serif" w:hAnsi="Microsoft Sans Serif" w:cs="Microsoft Sans Serif"/>
          <w:bCs/>
          <w:sz w:val="32"/>
        </w:rPr>
        <w:t>01063302578</w:t>
      </w:r>
    </w:p>
    <w:p w:rsidR="004A5781" w:rsidRPr="00E00CF0" w:rsidRDefault="00150944" w:rsidP="00150944">
      <w:pPr>
        <w:bidi w:val="0"/>
        <w:ind w:left="2880" w:hanging="2880"/>
        <w:rPr>
          <w:b/>
          <w:bCs/>
          <w:i/>
          <w:iCs/>
          <w:noProof/>
          <w:sz w:val="36"/>
          <w:szCs w:val="36"/>
        </w:rPr>
      </w:pPr>
      <w:r w:rsidRPr="00150944">
        <w:rPr>
          <w:rFonts w:ascii="Microsoft Sans Serif" w:hAnsi="Microsoft Sans Serif" w:cs="Microsoft Sans Serif"/>
          <w:bCs/>
          <w:sz w:val="32"/>
          <w:szCs w:val="36"/>
        </w:rPr>
        <w:t xml:space="preserve"> </w:t>
      </w:r>
      <w:r w:rsidR="00D34F4B" w:rsidRPr="00E00CF0">
        <w:rPr>
          <w:b/>
          <w:bCs/>
          <w:i/>
          <w:iCs/>
          <w:noProof/>
          <w:sz w:val="36"/>
          <w:szCs w:val="36"/>
        </w:rPr>
        <w:t>Academic Background:</w:t>
      </w:r>
      <w:r w:rsidR="00CE6C82" w:rsidRPr="00E00CF0">
        <w:rPr>
          <w:b/>
          <w:bCs/>
          <w:i/>
          <w:iCs/>
          <w:noProof/>
          <w:sz w:val="36"/>
          <w:szCs w:val="36"/>
        </w:rPr>
        <w:t>-</w:t>
      </w:r>
    </w:p>
    <w:p w:rsidR="00A43816" w:rsidRPr="00A43816" w:rsidRDefault="00A43816" w:rsidP="00A43816">
      <w:pPr>
        <w:bidi w:val="0"/>
        <w:rPr>
          <w:sz w:val="10"/>
          <w:szCs w:val="10"/>
        </w:rPr>
      </w:pPr>
    </w:p>
    <w:p w:rsidR="00DF56C0" w:rsidRDefault="00DF56C0" w:rsidP="004A5781">
      <w:pPr>
        <w:bidi w:val="0"/>
        <w:rPr>
          <w:sz w:val="32"/>
        </w:rPr>
      </w:pPr>
      <w:r w:rsidRPr="00FE31F1">
        <w:rPr>
          <w:b/>
          <w:bCs/>
          <w:sz w:val="32"/>
        </w:rPr>
        <w:t>Ph. D.</w:t>
      </w:r>
      <w:r>
        <w:rPr>
          <w:sz w:val="32"/>
        </w:rPr>
        <w:t xml:space="preserve">  Pure Mathematics (Differential geometry) 1983.</w:t>
      </w:r>
    </w:p>
    <w:p w:rsidR="00DF56C0" w:rsidRDefault="00DF56C0" w:rsidP="00FE31F1">
      <w:pPr>
        <w:bidi w:val="0"/>
        <w:jc w:val="lowKashida"/>
        <w:rPr>
          <w:sz w:val="32"/>
          <w:lang w:val="it-IT" w:eastAsia="it-IT"/>
        </w:rPr>
      </w:pPr>
      <w:r w:rsidRPr="00FE31F1">
        <w:rPr>
          <w:b/>
          <w:bCs/>
          <w:sz w:val="32"/>
          <w:lang w:val="it-IT" w:eastAsia="it-IT"/>
        </w:rPr>
        <w:t>M. Sc.</w:t>
      </w:r>
      <w:r w:rsidR="00FE31F1">
        <w:rPr>
          <w:sz w:val="32"/>
          <w:lang w:val="it-IT" w:eastAsia="it-IT"/>
        </w:rPr>
        <w:t xml:space="preserve"> </w:t>
      </w:r>
      <w:r>
        <w:rPr>
          <w:sz w:val="32"/>
          <w:lang w:val="it-IT" w:eastAsia="it-IT"/>
        </w:rPr>
        <w:t>Pure Mathematics (Differential geometry) 1979.</w:t>
      </w:r>
    </w:p>
    <w:p w:rsidR="00DF56C0" w:rsidRDefault="00DF56C0" w:rsidP="00DF56C0">
      <w:pPr>
        <w:bidi w:val="0"/>
        <w:rPr>
          <w:sz w:val="32"/>
          <w:lang w:bidi="ar-EG"/>
        </w:rPr>
      </w:pPr>
      <w:r w:rsidRPr="00FE31F1">
        <w:rPr>
          <w:b/>
          <w:bCs/>
          <w:sz w:val="32"/>
        </w:rPr>
        <w:t>B. Sc.</w:t>
      </w:r>
      <w:r w:rsidR="00FE31F1">
        <w:rPr>
          <w:sz w:val="32"/>
        </w:rPr>
        <w:t xml:space="preserve"> </w:t>
      </w:r>
      <w:r>
        <w:rPr>
          <w:sz w:val="32"/>
        </w:rPr>
        <w:t xml:space="preserve"> ( Mathematics ) 1975.</w:t>
      </w:r>
    </w:p>
    <w:p w:rsidR="00DF56C0" w:rsidRPr="00A43816" w:rsidRDefault="00DF56C0" w:rsidP="00DF56C0">
      <w:pPr>
        <w:bidi w:val="0"/>
        <w:rPr>
          <w:sz w:val="20"/>
          <w:szCs w:val="12"/>
          <w:lang w:bidi="ar-EG"/>
        </w:rPr>
      </w:pPr>
    </w:p>
    <w:p w:rsidR="00C7050F" w:rsidRPr="00E00CF0" w:rsidRDefault="00DF56C0" w:rsidP="00EF7888">
      <w:pPr>
        <w:pStyle w:val="Heading2"/>
        <w:shd w:val="pct30" w:color="000000" w:fill="FFFFFF"/>
        <w:tabs>
          <w:tab w:val="clear" w:pos="1843"/>
        </w:tabs>
        <w:overflowPunct/>
        <w:autoSpaceDE/>
        <w:autoSpaceDN/>
        <w:bidi w:val="0"/>
        <w:adjustRightInd/>
        <w:jc w:val="left"/>
        <w:textAlignment w:val="auto"/>
        <w:rPr>
          <w:b/>
          <w:bCs/>
          <w:i/>
          <w:iCs/>
          <w:noProof/>
          <w:sz w:val="36"/>
          <w:szCs w:val="36"/>
        </w:rPr>
      </w:pPr>
      <w:r w:rsidRPr="00E00CF0">
        <w:rPr>
          <w:b/>
          <w:bCs/>
          <w:i/>
          <w:iCs/>
          <w:noProof/>
          <w:sz w:val="36"/>
          <w:szCs w:val="36"/>
        </w:rPr>
        <w:lastRenderedPageBreak/>
        <w:t>Professional Experiences ( occupations ) :</w:t>
      </w:r>
      <w:r w:rsidR="00CE6C82" w:rsidRPr="00E00CF0">
        <w:rPr>
          <w:b/>
          <w:bCs/>
          <w:i/>
          <w:iCs/>
          <w:noProof/>
          <w:sz w:val="36"/>
          <w:szCs w:val="36"/>
        </w:rPr>
        <w:t>-</w:t>
      </w:r>
    </w:p>
    <w:p w:rsidR="00A43816" w:rsidRPr="00A43816" w:rsidRDefault="00A43816" w:rsidP="00A43816">
      <w:pPr>
        <w:bidi w:val="0"/>
        <w:rPr>
          <w:sz w:val="12"/>
          <w:szCs w:val="12"/>
        </w:rPr>
      </w:pPr>
    </w:p>
    <w:p w:rsidR="00BC6384" w:rsidRDefault="00DF56C0" w:rsidP="0056515C">
      <w:pPr>
        <w:tabs>
          <w:tab w:val="center" w:pos="2520"/>
        </w:tabs>
        <w:bidi w:val="0"/>
        <w:ind w:left="2880" w:hanging="2880"/>
        <w:rPr>
          <w:rFonts w:ascii="Microsoft Sans Serif" w:hAnsi="Microsoft Sans Serif" w:cs="Microsoft Sans Serif"/>
          <w:bCs/>
          <w:sz w:val="32"/>
        </w:rPr>
      </w:pPr>
      <w:r>
        <w:rPr>
          <w:b/>
          <w:sz w:val="32"/>
        </w:rPr>
        <w:t>Demonstrator</w:t>
      </w:r>
      <w:r>
        <w:rPr>
          <w:b/>
          <w:sz w:val="32"/>
        </w:rPr>
        <w:tab/>
      </w:r>
      <w:r w:rsidR="009E183B">
        <w:rPr>
          <w:b/>
          <w:sz w:val="32"/>
        </w:rPr>
        <w:tab/>
      </w:r>
      <w:r>
        <w:rPr>
          <w:b/>
          <w:sz w:val="32"/>
        </w:rPr>
        <w:t>:</w:t>
      </w:r>
      <w:r>
        <w:rPr>
          <w:sz w:val="32"/>
        </w:rPr>
        <w:t xml:space="preserve"> </w:t>
      </w:r>
      <w:r w:rsidRPr="00844A90">
        <w:rPr>
          <w:rFonts w:ascii="Microsoft Sans Serif" w:hAnsi="Microsoft Sans Serif" w:cs="Microsoft Sans Serif"/>
          <w:bCs/>
          <w:sz w:val="32"/>
        </w:rPr>
        <w:t>Maths. D</w:t>
      </w:r>
      <w:r w:rsidR="0056515C">
        <w:rPr>
          <w:rFonts w:ascii="Microsoft Sans Serif" w:hAnsi="Microsoft Sans Serif" w:cs="Microsoft Sans Serif"/>
          <w:bCs/>
          <w:sz w:val="32"/>
        </w:rPr>
        <w:t>ept. Faculty of Science,</w:t>
      </w:r>
    </w:p>
    <w:p w:rsidR="00D34F4B" w:rsidRPr="00844A90" w:rsidRDefault="00BC6384" w:rsidP="00150944">
      <w:pPr>
        <w:tabs>
          <w:tab w:val="center" w:pos="2520"/>
        </w:tabs>
        <w:bidi w:val="0"/>
        <w:ind w:left="2880" w:hanging="2880"/>
        <w:rPr>
          <w:rFonts w:ascii="Microsoft Sans Serif" w:hAnsi="Microsoft Sans Serif" w:cs="Microsoft Sans Serif"/>
          <w:bCs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 </w:t>
      </w:r>
      <w:r w:rsidR="0056515C">
        <w:rPr>
          <w:rFonts w:ascii="Microsoft Sans Serif" w:hAnsi="Microsoft Sans Serif" w:cs="Microsoft Sans Serif"/>
          <w:bCs/>
          <w:sz w:val="3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9E183B" w:rsidRPr="00844A90">
            <w:rPr>
              <w:rFonts w:ascii="Microsoft Sans Serif" w:hAnsi="Microsoft Sans Serif" w:cs="Microsoft Sans Serif"/>
              <w:bCs/>
              <w:sz w:val="32"/>
            </w:rPr>
            <w:t>Assiut</w:t>
          </w:r>
        </w:smartTag>
        <w:r w:rsidR="009E183B" w:rsidRPr="00844A90">
          <w:rPr>
            <w:rFonts w:ascii="Microsoft Sans Serif" w:hAnsi="Microsoft Sans Serif" w:cs="Microsoft Sans Serif"/>
            <w:bCs/>
            <w:sz w:val="32"/>
          </w:rPr>
          <w:t xml:space="preserve"> </w:t>
        </w:r>
        <w:smartTag w:uri="urn:schemas-microsoft-com:office:smarttags" w:element="PlaceType">
          <w:r w:rsidR="002204FC" w:rsidRPr="00844A90">
            <w:rPr>
              <w:rFonts w:ascii="Microsoft Sans Serif" w:hAnsi="Microsoft Sans Serif" w:cs="Microsoft Sans Serif"/>
              <w:bCs/>
              <w:sz w:val="32"/>
            </w:rPr>
            <w:t>Univ.</w:t>
          </w:r>
        </w:smartTag>
      </w:smartTag>
      <w:r w:rsidR="002204FC" w:rsidRPr="00844A90">
        <w:rPr>
          <w:rFonts w:ascii="Microsoft Sans Serif" w:hAnsi="Microsoft Sans Serif" w:cs="Microsoft Sans Serif"/>
          <w:bCs/>
          <w:sz w:val="32"/>
        </w:rPr>
        <w:t xml:space="preserve">  </w:t>
      </w:r>
      <w:r w:rsidR="00150944">
        <w:rPr>
          <w:rFonts w:ascii="Microsoft Sans Serif" w:hAnsi="Microsoft Sans Serif" w:cs="Microsoft Sans Serif"/>
          <w:bCs/>
          <w:sz w:val="32"/>
        </w:rPr>
        <w:t>1965</w:t>
      </w:r>
      <w:r w:rsidR="00DF56C0" w:rsidRPr="00844A90">
        <w:rPr>
          <w:rFonts w:ascii="Microsoft Sans Serif" w:hAnsi="Microsoft Sans Serif" w:cs="Microsoft Sans Serif"/>
          <w:bCs/>
          <w:sz w:val="32"/>
        </w:rPr>
        <w:t>.</w:t>
      </w:r>
    </w:p>
    <w:p w:rsidR="00BC6384" w:rsidRDefault="00DF56C0" w:rsidP="00D01C2B">
      <w:pPr>
        <w:tabs>
          <w:tab w:val="center" w:pos="2520"/>
        </w:tabs>
        <w:bidi w:val="0"/>
        <w:ind w:left="2880" w:hanging="2880"/>
        <w:rPr>
          <w:rFonts w:ascii="Microsoft Sans Serif" w:hAnsi="Microsoft Sans Serif" w:cs="Microsoft Sans Serif"/>
          <w:bCs/>
          <w:sz w:val="32"/>
        </w:rPr>
      </w:pPr>
      <w:r w:rsidRPr="00DF56C0">
        <w:rPr>
          <w:b/>
          <w:sz w:val="32"/>
          <w:lang w:eastAsia="fr-FR"/>
        </w:rPr>
        <w:t>Assistant Lecturer</w:t>
      </w:r>
      <w:r w:rsidR="009E183B">
        <w:rPr>
          <w:b/>
          <w:sz w:val="32"/>
          <w:lang w:eastAsia="fr-FR"/>
        </w:rPr>
        <w:tab/>
      </w:r>
      <w:r w:rsidRPr="00DF56C0">
        <w:rPr>
          <w:b/>
          <w:sz w:val="32"/>
          <w:lang w:eastAsia="fr-FR"/>
        </w:rPr>
        <w:t>:</w:t>
      </w:r>
      <w:r w:rsidRPr="00DF56C0">
        <w:rPr>
          <w:sz w:val="32"/>
          <w:lang w:eastAsia="fr-FR"/>
        </w:rPr>
        <w:t xml:space="preserve"> </w:t>
      </w:r>
      <w:r w:rsidRPr="00D01C2B">
        <w:rPr>
          <w:rFonts w:ascii="Microsoft Sans Serif" w:hAnsi="Microsoft Sans Serif" w:cs="Microsoft Sans Serif"/>
          <w:bCs/>
          <w:sz w:val="32"/>
        </w:rPr>
        <w:t xml:space="preserve">Maths. </w:t>
      </w:r>
      <w:r w:rsidR="00BC6384">
        <w:rPr>
          <w:rFonts w:ascii="Microsoft Sans Serif" w:hAnsi="Microsoft Sans Serif" w:cs="Microsoft Sans Serif"/>
          <w:bCs/>
          <w:sz w:val="32"/>
        </w:rPr>
        <w:t xml:space="preserve">Dept. Faculty of Science, </w:t>
      </w:r>
    </w:p>
    <w:p w:rsidR="009B1733" w:rsidRPr="00DF56C0" w:rsidRDefault="00BC6384" w:rsidP="00150944">
      <w:pPr>
        <w:tabs>
          <w:tab w:val="center" w:pos="2520"/>
        </w:tabs>
        <w:bidi w:val="0"/>
        <w:ind w:left="2880" w:hanging="2880"/>
        <w:rPr>
          <w:sz w:val="32"/>
        </w:rPr>
      </w:pPr>
      <w:r>
        <w:rPr>
          <w:b/>
          <w:sz w:val="32"/>
          <w:lang w:eastAsia="fr-FR"/>
        </w:rPr>
        <w:tab/>
      </w:r>
      <w:r>
        <w:rPr>
          <w:b/>
          <w:sz w:val="32"/>
          <w:lang w:eastAsia="fr-FR"/>
        </w:rPr>
        <w:tab/>
        <w:t xml:space="preserve">  </w:t>
      </w:r>
      <w:smartTag w:uri="urn:schemas-microsoft-com:office:smarttags" w:element="place">
        <w:smartTag w:uri="urn:schemas-microsoft-com:office:smarttags" w:element="PlaceName">
          <w:r w:rsidR="00DF56C0" w:rsidRPr="00D01C2B">
            <w:rPr>
              <w:rFonts w:ascii="Microsoft Sans Serif" w:hAnsi="Microsoft Sans Serif" w:cs="Microsoft Sans Serif"/>
              <w:bCs/>
              <w:sz w:val="32"/>
            </w:rPr>
            <w:t>Assiut</w:t>
          </w:r>
        </w:smartTag>
        <w:r w:rsidR="00DF56C0" w:rsidRPr="00D01C2B">
          <w:rPr>
            <w:rFonts w:ascii="Microsoft Sans Serif" w:hAnsi="Microsoft Sans Serif" w:cs="Microsoft Sans Serif"/>
            <w:bCs/>
            <w:sz w:val="32"/>
          </w:rPr>
          <w:t xml:space="preserve"> </w:t>
        </w:r>
        <w:smartTag w:uri="urn:schemas-microsoft-com:office:smarttags" w:element="PlaceType">
          <w:r w:rsidR="002204FC" w:rsidRPr="00D01C2B">
            <w:rPr>
              <w:rFonts w:ascii="Microsoft Sans Serif" w:hAnsi="Microsoft Sans Serif" w:cs="Microsoft Sans Serif"/>
              <w:bCs/>
              <w:sz w:val="32"/>
            </w:rPr>
            <w:t>Univ.</w:t>
          </w:r>
        </w:smartTag>
      </w:smartTag>
      <w:r w:rsidR="002204FC" w:rsidRPr="00D01C2B">
        <w:rPr>
          <w:rFonts w:ascii="Microsoft Sans Serif" w:hAnsi="Microsoft Sans Serif" w:cs="Microsoft Sans Serif"/>
          <w:bCs/>
          <w:sz w:val="32"/>
        </w:rPr>
        <w:t xml:space="preserve">  </w:t>
      </w:r>
      <w:r w:rsidR="00150944">
        <w:rPr>
          <w:rFonts w:ascii="Microsoft Sans Serif" w:hAnsi="Microsoft Sans Serif" w:cs="Microsoft Sans Serif"/>
          <w:bCs/>
          <w:sz w:val="32"/>
        </w:rPr>
        <w:t>1976</w:t>
      </w:r>
      <w:r w:rsidR="00DF56C0" w:rsidRPr="00D01C2B">
        <w:rPr>
          <w:rFonts w:ascii="Microsoft Sans Serif" w:hAnsi="Microsoft Sans Serif" w:cs="Microsoft Sans Serif"/>
          <w:bCs/>
          <w:sz w:val="32"/>
        </w:rPr>
        <w:t>.</w:t>
      </w:r>
      <w:r w:rsidR="009B1733" w:rsidRPr="00D01C2B">
        <w:rPr>
          <w:rFonts w:ascii="Microsoft Sans Serif" w:hAnsi="Microsoft Sans Serif" w:cs="Microsoft Sans Serif"/>
          <w:bCs/>
          <w:sz w:val="32"/>
        </w:rPr>
        <w:tab/>
      </w:r>
      <w:r w:rsidR="009B1733" w:rsidRPr="00DF56C0">
        <w:rPr>
          <w:sz w:val="32"/>
        </w:rPr>
        <w:t xml:space="preserve"> </w:t>
      </w:r>
    </w:p>
    <w:p w:rsidR="00BC6384" w:rsidRDefault="009B1733" w:rsidP="0056515C">
      <w:pPr>
        <w:tabs>
          <w:tab w:val="center" w:pos="2520"/>
        </w:tabs>
        <w:bidi w:val="0"/>
        <w:ind w:left="2880" w:hanging="2880"/>
        <w:rPr>
          <w:rFonts w:ascii="Microsoft Sans Serif" w:hAnsi="Microsoft Sans Serif" w:cs="Microsoft Sans Serif"/>
          <w:bCs/>
          <w:sz w:val="32"/>
        </w:rPr>
      </w:pPr>
      <w:r>
        <w:rPr>
          <w:b/>
          <w:sz w:val="32"/>
        </w:rPr>
        <w:t>Associate Professor</w:t>
      </w:r>
      <w:r w:rsidR="00F259FC">
        <w:rPr>
          <w:b/>
          <w:sz w:val="32"/>
        </w:rPr>
        <w:tab/>
      </w:r>
      <w:r w:rsidRPr="00D01C2B">
        <w:rPr>
          <w:rFonts w:ascii="Microsoft Sans Serif" w:hAnsi="Microsoft Sans Serif" w:cs="Microsoft Sans Serif"/>
          <w:bCs/>
          <w:sz w:val="32"/>
        </w:rPr>
        <w:t xml:space="preserve">: </w:t>
      </w:r>
      <w:r w:rsidR="002204FC" w:rsidRPr="00D01C2B">
        <w:rPr>
          <w:rFonts w:ascii="Microsoft Sans Serif" w:hAnsi="Microsoft Sans Serif" w:cs="Microsoft Sans Serif"/>
          <w:bCs/>
          <w:sz w:val="32"/>
        </w:rPr>
        <w:t>Maths. Dept. Faculty of</w:t>
      </w:r>
      <w:r w:rsidRPr="00D01C2B">
        <w:rPr>
          <w:rFonts w:ascii="Microsoft Sans Serif" w:hAnsi="Microsoft Sans Serif" w:cs="Microsoft Sans Serif"/>
          <w:bCs/>
          <w:sz w:val="32"/>
        </w:rPr>
        <w:t xml:space="preserve"> Science, </w:t>
      </w:r>
    </w:p>
    <w:p w:rsidR="009B1733" w:rsidRDefault="00BC6384" w:rsidP="00150944">
      <w:pPr>
        <w:tabs>
          <w:tab w:val="center" w:pos="2520"/>
        </w:tabs>
        <w:bidi w:val="0"/>
        <w:ind w:left="2880" w:hanging="2880"/>
        <w:rPr>
          <w:rFonts w:ascii="Microsoft Sans Serif" w:hAnsi="Microsoft Sans Serif" w:cs="Microsoft Sans Serif"/>
          <w:bCs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  </w:t>
      </w:r>
      <w:smartTag w:uri="urn:schemas-microsoft-com:office:smarttags" w:element="place">
        <w:smartTag w:uri="urn:schemas-microsoft-com:office:smarttags" w:element="PlaceName">
          <w:r w:rsidR="009B1733" w:rsidRPr="00D01C2B">
            <w:rPr>
              <w:rFonts w:ascii="Microsoft Sans Serif" w:hAnsi="Microsoft Sans Serif" w:cs="Microsoft Sans Serif"/>
              <w:bCs/>
              <w:sz w:val="32"/>
            </w:rPr>
            <w:t>Assiut</w:t>
          </w:r>
        </w:smartTag>
        <w:r w:rsidR="009B1733" w:rsidRPr="00D01C2B">
          <w:rPr>
            <w:rFonts w:ascii="Microsoft Sans Serif" w:hAnsi="Microsoft Sans Serif" w:cs="Microsoft Sans Serif"/>
            <w:bCs/>
            <w:sz w:val="32"/>
          </w:rPr>
          <w:t xml:space="preserve"> </w:t>
        </w:r>
        <w:smartTag w:uri="urn:schemas-microsoft-com:office:smarttags" w:element="PlaceType">
          <w:r w:rsidR="002204FC" w:rsidRPr="00D01C2B">
            <w:rPr>
              <w:rFonts w:ascii="Microsoft Sans Serif" w:hAnsi="Microsoft Sans Serif" w:cs="Microsoft Sans Serif"/>
              <w:bCs/>
              <w:sz w:val="32"/>
            </w:rPr>
            <w:t>Univ.</w:t>
          </w:r>
        </w:smartTag>
      </w:smartTag>
      <w:r w:rsidR="002204FC" w:rsidRPr="00D01C2B">
        <w:rPr>
          <w:rFonts w:ascii="Microsoft Sans Serif" w:hAnsi="Microsoft Sans Serif" w:cs="Microsoft Sans Serif"/>
          <w:bCs/>
          <w:sz w:val="32"/>
        </w:rPr>
        <w:t xml:space="preserve">  </w:t>
      </w:r>
      <w:r w:rsidR="00150944">
        <w:rPr>
          <w:rFonts w:ascii="Microsoft Sans Serif" w:hAnsi="Microsoft Sans Serif" w:cs="Microsoft Sans Serif"/>
          <w:bCs/>
          <w:sz w:val="32"/>
        </w:rPr>
        <w:t>2003</w:t>
      </w:r>
      <w:r w:rsidR="009B1733" w:rsidRPr="00D01C2B">
        <w:rPr>
          <w:rFonts w:ascii="Microsoft Sans Serif" w:hAnsi="Microsoft Sans Serif" w:cs="Microsoft Sans Serif"/>
          <w:bCs/>
          <w:sz w:val="32"/>
        </w:rPr>
        <w:t>.</w:t>
      </w:r>
    </w:p>
    <w:p w:rsidR="00C7050F" w:rsidRPr="00D01C2B" w:rsidRDefault="00C7050F" w:rsidP="00C7050F">
      <w:pPr>
        <w:tabs>
          <w:tab w:val="center" w:pos="2520"/>
        </w:tabs>
        <w:bidi w:val="0"/>
        <w:ind w:left="2880" w:hanging="2880"/>
        <w:rPr>
          <w:rFonts w:ascii="Microsoft Sans Serif" w:hAnsi="Microsoft Sans Serif" w:cs="Microsoft Sans Serif"/>
          <w:bCs/>
          <w:sz w:val="32"/>
        </w:rPr>
      </w:pPr>
    </w:p>
    <w:p w:rsidR="009B1733" w:rsidRDefault="009B1733" w:rsidP="00150944">
      <w:pPr>
        <w:tabs>
          <w:tab w:val="center" w:pos="2520"/>
        </w:tabs>
        <w:bidi w:val="0"/>
        <w:rPr>
          <w:bCs/>
          <w:sz w:val="32"/>
          <w:szCs w:val="32"/>
        </w:rPr>
      </w:pPr>
      <w:r w:rsidRPr="00E00CF0">
        <w:rPr>
          <w:b/>
          <w:i/>
          <w:iCs/>
          <w:sz w:val="32"/>
          <w:szCs w:val="32"/>
        </w:rPr>
        <w:t>Professor</w:t>
      </w:r>
      <w:r w:rsidR="00F259FC" w:rsidRPr="00E00CF0">
        <w:rPr>
          <w:b/>
          <w:i/>
          <w:iCs/>
          <w:sz w:val="32"/>
          <w:szCs w:val="32"/>
        </w:rPr>
        <w:tab/>
      </w:r>
      <w:r w:rsidRPr="00E00CF0">
        <w:rPr>
          <w:b/>
          <w:i/>
          <w:iCs/>
          <w:sz w:val="32"/>
          <w:szCs w:val="32"/>
        </w:rPr>
        <w:t>:</w:t>
      </w:r>
      <w:r w:rsidRPr="005912C4">
        <w:rPr>
          <w:b/>
          <w:sz w:val="32"/>
          <w:szCs w:val="32"/>
        </w:rPr>
        <w:t xml:space="preserve"> </w:t>
      </w:r>
      <w:r w:rsidRPr="005912C4">
        <w:rPr>
          <w:bCs/>
          <w:i/>
          <w:iCs/>
          <w:sz w:val="32"/>
          <w:szCs w:val="32"/>
        </w:rPr>
        <w:t>M</w:t>
      </w:r>
      <w:r w:rsidR="00252EEF" w:rsidRPr="005912C4">
        <w:rPr>
          <w:bCs/>
          <w:i/>
          <w:iCs/>
          <w:sz w:val="32"/>
          <w:szCs w:val="32"/>
        </w:rPr>
        <w:t xml:space="preserve">aths. Dept. Faculty of Science, </w:t>
      </w:r>
      <w:smartTag w:uri="urn:schemas-microsoft-com:office:smarttags" w:element="place">
        <w:smartTag w:uri="urn:schemas-microsoft-com:office:smarttags" w:element="PlaceName">
          <w:r w:rsidRPr="005912C4">
            <w:rPr>
              <w:bCs/>
              <w:i/>
              <w:iCs/>
              <w:sz w:val="32"/>
              <w:szCs w:val="32"/>
            </w:rPr>
            <w:t>Assiut</w:t>
          </w:r>
        </w:smartTag>
        <w:r w:rsidR="00252EEF" w:rsidRPr="005912C4">
          <w:rPr>
            <w:bCs/>
            <w:i/>
            <w:iCs/>
            <w:sz w:val="32"/>
            <w:szCs w:val="32"/>
          </w:rPr>
          <w:t xml:space="preserve"> </w:t>
        </w:r>
        <w:smartTag w:uri="urn:schemas-microsoft-com:office:smarttags" w:element="PlaceType">
          <w:r w:rsidRPr="005912C4">
            <w:rPr>
              <w:bCs/>
              <w:i/>
              <w:iCs/>
              <w:sz w:val="32"/>
              <w:szCs w:val="32"/>
            </w:rPr>
            <w:t>Univ.</w:t>
          </w:r>
        </w:smartTag>
      </w:smartTag>
      <w:r w:rsidRPr="005912C4">
        <w:rPr>
          <w:bCs/>
          <w:i/>
          <w:iCs/>
          <w:sz w:val="32"/>
          <w:szCs w:val="32"/>
        </w:rPr>
        <w:t xml:space="preserve"> </w:t>
      </w:r>
      <w:r w:rsidR="002204FC" w:rsidRPr="005912C4">
        <w:rPr>
          <w:bCs/>
          <w:i/>
          <w:iCs/>
          <w:sz w:val="32"/>
          <w:szCs w:val="32"/>
        </w:rPr>
        <w:t xml:space="preserve"> </w:t>
      </w:r>
      <w:r w:rsidR="00150944">
        <w:rPr>
          <w:bCs/>
          <w:i/>
          <w:iCs/>
          <w:sz w:val="32"/>
          <w:szCs w:val="32"/>
        </w:rPr>
        <w:t>2003</w:t>
      </w:r>
      <w:r w:rsidR="002204FC" w:rsidRPr="005912C4">
        <w:rPr>
          <w:bCs/>
          <w:i/>
          <w:iCs/>
          <w:sz w:val="32"/>
          <w:szCs w:val="32"/>
        </w:rPr>
        <w:t xml:space="preserve"> </w:t>
      </w:r>
      <w:r w:rsidRPr="005912C4">
        <w:rPr>
          <w:bCs/>
          <w:i/>
          <w:iCs/>
          <w:sz w:val="32"/>
          <w:szCs w:val="32"/>
        </w:rPr>
        <w:t>till now</w:t>
      </w:r>
    </w:p>
    <w:p w:rsidR="00150944" w:rsidRDefault="00150944" w:rsidP="00150944">
      <w:pPr>
        <w:tabs>
          <w:tab w:val="center" w:pos="2520"/>
        </w:tabs>
        <w:bidi w:val="0"/>
        <w:rPr>
          <w:bCs/>
          <w:sz w:val="32"/>
          <w:szCs w:val="32"/>
        </w:rPr>
      </w:pPr>
    </w:p>
    <w:tbl>
      <w:tblPr>
        <w:tblW w:w="1236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40"/>
      </w:tblGrid>
      <w:tr w:rsidR="00150944" w:rsidRPr="00150944" w:rsidTr="001509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127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50"/>
            </w:tblGrid>
            <w:tr w:rsidR="00150944" w:rsidRPr="0015094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50944" w:rsidRPr="00150944" w:rsidRDefault="00150944" w:rsidP="00150944">
                  <w:pPr>
                    <w:spacing w:before="100" w:beforeAutospacing="1" w:after="100" w:afterAutospacing="1"/>
                    <w:jc w:val="center"/>
                  </w:pPr>
                  <w:r w:rsidRPr="00150944">
                    <w:rPr>
                      <w:b/>
                      <w:bCs/>
                      <w:color w:val="557D03"/>
                      <w:u w:val="single"/>
                      <w:rtl/>
                    </w:rPr>
                    <w:t>المؤهلات العلمية :</w:t>
                  </w:r>
                </w:p>
              </w:tc>
            </w:tr>
            <w:tr w:rsidR="00150944" w:rsidRPr="0015094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50944" w:rsidRPr="00150944" w:rsidRDefault="00150944" w:rsidP="00C97B34">
                  <w:pPr>
                    <w:numPr>
                      <w:ilvl w:val="0"/>
                      <w:numId w:val="1"/>
                    </w:numPr>
                    <w:spacing w:beforeAutospacing="1" w:afterAutospacing="1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50944">
                    <w:rPr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درجة الكانديدات ، روسيا ، 1974</w:t>
                  </w:r>
                </w:p>
              </w:tc>
            </w:tr>
            <w:tr w:rsidR="00150944" w:rsidRPr="0015094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50944" w:rsidRPr="00150944" w:rsidRDefault="00150944" w:rsidP="00C97B34">
                  <w:pPr>
                    <w:numPr>
                      <w:ilvl w:val="0"/>
                      <w:numId w:val="1"/>
                    </w:numPr>
                    <w:spacing w:beforeAutospacing="1" w:afterAutospacing="1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50944">
                    <w:rPr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بكالوريوس فى الرياضيات، كلية العلوم، جامعة أسيوط، 1965</w:t>
                  </w:r>
                </w:p>
              </w:tc>
            </w:tr>
          </w:tbl>
          <w:p w:rsidR="00150944" w:rsidRPr="00150944" w:rsidRDefault="00150944" w:rsidP="00150944">
            <w:pPr>
              <w:bidi w:val="0"/>
            </w:pPr>
          </w:p>
        </w:tc>
      </w:tr>
      <w:tr w:rsidR="00150944" w:rsidRPr="00150944" w:rsidTr="001509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0944" w:rsidRPr="00150944" w:rsidRDefault="00150944" w:rsidP="00150944">
            <w:pPr>
              <w:bidi w:val="0"/>
              <w:rPr>
                <w:color w:val="808000"/>
                <w:sz w:val="20"/>
                <w:szCs w:val="20"/>
              </w:rPr>
            </w:pPr>
            <w:r w:rsidRPr="00150944">
              <w:rPr>
                <w:color w:val="808000"/>
                <w:sz w:val="20"/>
                <w:szCs w:val="20"/>
              </w:rPr>
              <w:pict>
                <v:rect id="_x0000_i1025" style="width:373.75pt;height:1.5pt" o:hrpct="900" o:hralign="center" o:hrstd="t" o:hrnoshade="t" o:hr="t" fillcolor="#9e9e9e" stroked="f"/>
              </w:pict>
            </w:r>
          </w:p>
        </w:tc>
      </w:tr>
    </w:tbl>
    <w:p w:rsidR="00150944" w:rsidRPr="005912C4" w:rsidRDefault="00150944" w:rsidP="00150944">
      <w:pPr>
        <w:tabs>
          <w:tab w:val="center" w:pos="2520"/>
        </w:tabs>
        <w:bidi w:val="0"/>
        <w:jc w:val="right"/>
        <w:rPr>
          <w:bCs/>
          <w:sz w:val="32"/>
          <w:szCs w:val="32"/>
        </w:rPr>
      </w:pPr>
    </w:p>
    <w:tbl>
      <w:tblPr>
        <w:bidiVisual/>
        <w:tblW w:w="12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05"/>
      </w:tblGrid>
      <w:tr w:rsidR="00150944" w:rsidTr="00150944">
        <w:trPr>
          <w:tblCellSpacing w:w="15" w:type="dxa"/>
          <w:jc w:val="center"/>
        </w:trPr>
        <w:tc>
          <w:tcPr>
            <w:tcW w:w="12570" w:type="dxa"/>
            <w:vAlign w:val="center"/>
            <w:hideMark/>
          </w:tcPr>
          <w:p w:rsidR="00150944" w:rsidRDefault="00150944" w:rsidP="00150944">
            <w:pPr>
              <w:jc w:val="center"/>
            </w:pPr>
            <w:r>
              <w:rPr>
                <w:b/>
                <w:bCs/>
                <w:color w:val="557D03"/>
                <w:u w:val="single"/>
                <w:rtl/>
              </w:rPr>
              <w:t>الدرجات العلمية :</w:t>
            </w:r>
          </w:p>
        </w:tc>
      </w:tr>
      <w:tr w:rsidR="00150944" w:rsidTr="001509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0944" w:rsidRPr="00150944" w:rsidRDefault="00150944" w:rsidP="00C97B3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b/>
                <w:bCs/>
                <w:color w:val="000000"/>
                <w:sz w:val="32"/>
                <w:szCs w:val="32"/>
              </w:rPr>
            </w:pPr>
            <w:r w:rsidRPr="00150944">
              <w:rPr>
                <w:b/>
                <w:bCs/>
                <w:color w:val="000000"/>
                <w:sz w:val="32"/>
                <w:szCs w:val="32"/>
                <w:rtl/>
              </w:rPr>
              <w:t>أستاذ متفرغ بقسم الرياضيات، كلية العلوم، جامعة أسيوط، 2003</w:t>
            </w:r>
          </w:p>
        </w:tc>
      </w:tr>
      <w:tr w:rsidR="00150944" w:rsidTr="001509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0944" w:rsidRPr="00150944" w:rsidRDefault="00150944" w:rsidP="00C97B3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b/>
                <w:bCs/>
                <w:color w:val="000000"/>
                <w:sz w:val="32"/>
                <w:szCs w:val="32"/>
              </w:rPr>
            </w:pPr>
            <w:r w:rsidRPr="00150944">
              <w:rPr>
                <w:b/>
                <w:bCs/>
                <w:color w:val="000000"/>
                <w:sz w:val="32"/>
                <w:szCs w:val="32"/>
                <w:rtl/>
              </w:rPr>
              <w:t>مدرس بقسم الرياضيات، كلية العلوم، جامعة اسيوط، 1974</w:t>
            </w:r>
          </w:p>
        </w:tc>
      </w:tr>
      <w:tr w:rsidR="00150944" w:rsidTr="001509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0944" w:rsidRDefault="00150944" w:rsidP="00C97B3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hint="cs"/>
                <w:b/>
                <w:bCs/>
                <w:color w:val="000000"/>
                <w:sz w:val="32"/>
                <w:szCs w:val="32"/>
              </w:rPr>
            </w:pPr>
            <w:r w:rsidRPr="00150944">
              <w:rPr>
                <w:b/>
                <w:bCs/>
                <w:color w:val="000000"/>
                <w:sz w:val="32"/>
                <w:szCs w:val="32"/>
                <w:rtl/>
              </w:rPr>
              <w:t>معيد بقسم الرياضيات، كلية العلوم، جامعة اسيوط، 1965</w:t>
            </w:r>
          </w:p>
          <w:p w:rsidR="00AE3824" w:rsidRDefault="00AE3824" w:rsidP="00AE3824">
            <w:pPr>
              <w:spacing w:before="100" w:beforeAutospacing="1" w:after="100" w:afterAutospacing="1"/>
              <w:ind w:left="2205"/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</w:pPr>
          </w:p>
          <w:tbl>
            <w:tblPr>
              <w:tblW w:w="1236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15"/>
            </w:tblGrid>
            <w:tr w:rsidR="00AE3824" w:rsidRPr="00AE3824" w:rsidTr="00AE382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25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"/>
                    <w:gridCol w:w="12674"/>
                    <w:gridCol w:w="45"/>
                  </w:tblGrid>
                  <w:tr w:rsidR="00AE3824" w:rsidRPr="00AE3824" w:rsidTr="00AE3824">
                    <w:trPr>
                      <w:gridAfter w:val="1"/>
                      <w:tblCellSpacing w:w="15" w:type="dxa"/>
                      <w:jc w:val="center"/>
                    </w:trPr>
                    <w:tc>
                      <w:tcPr>
                        <w:tcW w:w="12705" w:type="dxa"/>
                        <w:gridSpan w:val="2"/>
                        <w:vAlign w:val="center"/>
                        <w:hideMark/>
                      </w:tcPr>
                      <w:p w:rsidR="00AE3824" w:rsidRPr="00AE3824" w:rsidRDefault="00AE3824" w:rsidP="00AE3824">
                        <w:pPr>
                          <w:jc w:val="center"/>
                          <w:rPr>
                            <w:rFonts w:hint="cs"/>
                            <w:b/>
                            <w:bCs/>
                            <w:color w:val="557D03"/>
                            <w:u w:val="single"/>
                            <w:rtl/>
                          </w:rPr>
                        </w:pPr>
                        <w:r w:rsidRPr="00AE3824">
                          <w:rPr>
                            <w:b/>
                            <w:bCs/>
                            <w:color w:val="557D03"/>
                            <w:u w:val="single"/>
                            <w:rtl/>
                          </w:rPr>
                          <w:t>الاشراف على رسائل الماجستير و الدكتوراه :</w:t>
                        </w:r>
                      </w:p>
                      <w:p w:rsidR="00AE3824" w:rsidRPr="00AE3824" w:rsidRDefault="00AE3824" w:rsidP="00AE382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AE3824" w:rsidRPr="00AE3824" w:rsidTr="00AE3824">
                    <w:trPr>
                      <w:gridAfter w:val="1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E3824" w:rsidRPr="00AE3824" w:rsidRDefault="00AE3824" w:rsidP="00C97B34">
                        <w:pPr>
                          <w:numPr>
                            <w:ilvl w:val="0"/>
                            <w:numId w:val="4"/>
                          </w:numPr>
                          <w:rPr>
                            <w:b/>
                            <w:bCs/>
                            <w:color w:val="000000"/>
                          </w:rPr>
                        </w:pP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t>عبدالباسط عبدالحميد محمد محمد, التفاعل بين نظامِ ذريِ وبعض حالات الضوء, ماجستير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br/>
                          <w:t>المشرفون : عبد الشافي فهمي عباده , فاروق علي محمد السيد, حسني عمار حسين سيد</w:t>
                        </w:r>
                      </w:p>
                    </w:tc>
                  </w:tr>
                  <w:tr w:rsidR="00AE3824" w:rsidRPr="00AE3824" w:rsidTr="00AE3824">
                    <w:trPr>
                      <w:gridAfter w:val="1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E3824" w:rsidRPr="00AE3824" w:rsidRDefault="00AE3824" w:rsidP="00C97B34">
                        <w:pPr>
                          <w:numPr>
                            <w:ilvl w:val="0"/>
                            <w:numId w:val="4"/>
                          </w:numPr>
                          <w:rPr>
                            <w:b/>
                            <w:bCs/>
                          </w:rPr>
                        </w:pP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t xml:space="preserve">نجلاء فتحي محمد عبد العال, دراسة تركيبية على النظام </w:t>
                        </w:r>
                        <w:r w:rsidRPr="00AE3824">
                          <w:rPr>
                            <w:b/>
                            <w:bCs/>
                            <w:color w:val="000000"/>
                          </w:rPr>
                          <w:t>Seo.8-x Teo.2 Sx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t>, ماجستير, 24-09-2006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br/>
                          <w:t>المشرفون : عبد الشافي فهمي عباده , فاروق علي محمد السيد , حسني عمار حسين سيد</w:t>
                        </w:r>
                      </w:p>
                    </w:tc>
                  </w:tr>
                  <w:tr w:rsidR="00AE3824" w:rsidRPr="00AE3824" w:rsidTr="00AE3824">
                    <w:trPr>
                      <w:gridBefore w:val="1"/>
                      <w:wBefore w:w="630" w:type="dxa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E3824" w:rsidRPr="00AE3824" w:rsidRDefault="00AE3824" w:rsidP="00AE3824">
                        <w:pPr>
                          <w:rPr>
                            <w:rFonts w:hint="cs"/>
                            <w:b/>
                            <w:bCs/>
                          </w:rPr>
                        </w:pPr>
                        <w:r w:rsidRPr="00AE3824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                                     3- 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t xml:space="preserve"> داليا أحمد عيسى إبراهيم, دوال الديناميكا الحرارية للبلازما فى الصورة الكلاسيكية والكمية فى درجات الحرارة العالية,</w:t>
                        </w:r>
                      </w:p>
                      <w:p w:rsidR="00AE3824" w:rsidRPr="00AE3824" w:rsidRDefault="00AE3824" w:rsidP="00AE3824">
                        <w:pPr>
                          <w:ind w:left="1965"/>
                          <w:rPr>
                            <w:b/>
                            <w:bCs/>
                          </w:rPr>
                        </w:pPr>
                        <w:r w:rsidRPr="00AE3824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         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t xml:space="preserve"> دكتوراة, 29-02-200</w:t>
                        </w:r>
                        <w:r w:rsidRPr="00AE3824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>4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t>المشرفون : نجاة عبد الرحمن حسين , فاروق على محمد السيد , عبد الرحيم حسن أحمد</w:t>
                        </w:r>
                      </w:p>
                    </w:tc>
                  </w:tr>
                  <w:tr w:rsidR="00AE3824" w:rsidRPr="00AE3824" w:rsidTr="00AE3824">
                    <w:trPr>
                      <w:gridBefore w:val="1"/>
                      <w:wBefore w:w="630" w:type="dxa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E3824" w:rsidRPr="00AE3824" w:rsidRDefault="00AE3824" w:rsidP="00AE3824">
                        <w:pPr>
                          <w:rPr>
                            <w:b/>
                            <w:bCs/>
                          </w:rPr>
                        </w:pPr>
                        <w:r w:rsidRPr="00AE3824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                                    4- 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t xml:space="preserve"> داليا أحمد عيسى إبراهيم, دالة التوزيع الثنائيــة والثلاثيــة للبلازما في درجــات الحرارة المرتفعة , ماجستير, 24-09-200</w:t>
                        </w:r>
                        <w:r w:rsidRPr="00AE3824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 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t>0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br/>
                          <w:t>ا</w:t>
                        </w:r>
                        <w:r w:rsidRPr="00AE3824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                                          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t>لمشرفون : نجاة عبد الرحمن حسين , فاروق علي محمد السيد, عبد الرحيم حسن أحمد</w:t>
                        </w:r>
                      </w:p>
                    </w:tc>
                  </w:tr>
                  <w:tr w:rsidR="00AE3824" w:rsidRPr="00AE3824" w:rsidTr="00AE3824">
                    <w:trPr>
                      <w:gridAfter w:val="1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E3824" w:rsidRPr="00AE3824" w:rsidRDefault="00AE3824" w:rsidP="00AE3824">
                        <w:pPr>
                          <w:rPr>
                            <w:b/>
                            <w:bCs/>
                          </w:rPr>
                        </w:pPr>
                        <w:r w:rsidRPr="00AE3824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                         5- ح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t>مدان عبد الظاهر حسين, دراسات نظرية فى بعض مواضيع الميكانيكا الإحصائية غير المتزنة , دكتوراة, 29-09-1996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br/>
                        </w:r>
                        <w:r w:rsidRPr="00AE3824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                              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t>المشرفون : عفاف أحمد صـبرى , تيوتورى مونلكاتـا , فاروق على محمد السيد</w:t>
                        </w:r>
                      </w:p>
                    </w:tc>
                  </w:tr>
                  <w:tr w:rsidR="00AE3824" w:rsidRPr="00AE3824" w:rsidTr="00AE3824">
                    <w:trPr>
                      <w:gridAfter w:val="1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E3824" w:rsidRPr="00AE3824" w:rsidRDefault="00AE3824" w:rsidP="00AE3824">
                        <w:pPr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</w:pPr>
                        <w:r w:rsidRPr="00AE3824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                         6- 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t>داليا أحمد عيسى إبراهيم, ميكانيكا احصائية دوال الديناميكا الحرارية للبلازما فى الصورة الكلاسيكية والكمية فى</w:t>
                        </w:r>
                      </w:p>
                      <w:p w:rsidR="00AE3824" w:rsidRPr="00AE3824" w:rsidRDefault="00AE3824" w:rsidP="00AE3824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lastRenderedPageBreak/>
                          <w:t xml:space="preserve"> درجات الحرارة</w:t>
                        </w:r>
                        <w:r w:rsidRPr="00AE3824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 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t>العالية, دكتوراة, 24-02-2004المشرفون : نجاة عبدالرحمان حسين، فاروق على محمد، عبدالرحيم حسن</w:t>
                        </w:r>
                      </w:p>
                    </w:tc>
                  </w:tr>
                  <w:tr w:rsidR="00AE3824" w:rsidRPr="00AE3824" w:rsidTr="00AE3824">
                    <w:trPr>
                      <w:gridAfter w:val="1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E3824" w:rsidRPr="00AE3824" w:rsidRDefault="00AE3824" w:rsidP="00AE3824">
                        <w:pPr>
                          <w:rPr>
                            <w:b/>
                            <w:bCs/>
                          </w:rPr>
                        </w:pPr>
                        <w:r w:rsidRPr="00AE3824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lastRenderedPageBreak/>
                          <w:t xml:space="preserve">                          7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t>- عبدالباسط عبدالحميد محمد, التفاعل بين نظام ذرى وبعض حالات الضوء, ماجستير, 24-09-2006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br/>
                        </w:r>
                        <w:r w:rsidRPr="00AE3824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                                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t>المشرفون : عبدالشافى فهمى عبيدة، فاروق على محمد، حسنى عمار حسين</w:t>
                        </w:r>
                      </w:p>
                    </w:tc>
                  </w:tr>
                  <w:tr w:rsidR="00AE3824" w:rsidRPr="00AE3824" w:rsidTr="00AE3824">
                    <w:trPr>
                      <w:gridAfter w:val="1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E3824" w:rsidRPr="00AE3824" w:rsidRDefault="00AE3824" w:rsidP="00AE3824">
                        <w:pPr>
                          <w:rPr>
                            <w:b/>
                            <w:bCs/>
                          </w:rPr>
                        </w:pPr>
                        <w:r w:rsidRPr="00AE3824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                          8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t>- داليا أحمد عيسى إبراهيم, دالة التوزيع الثنائية والثلاثية للبلازما في درجات الحرارة المرتفعة, ماجستير, 24-09-2000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br/>
                        </w:r>
                        <w:r w:rsidRPr="00AE3824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                                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t>المشرفون : فاروق على محمد، عبدالرحيم حسين</w:t>
                        </w:r>
                      </w:p>
                    </w:tc>
                  </w:tr>
                  <w:tr w:rsidR="00AE3824" w:rsidRPr="00AE3824" w:rsidTr="00AE3824">
                    <w:trPr>
                      <w:gridAfter w:val="1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E3824" w:rsidRPr="00AE3824" w:rsidRDefault="00AE3824" w:rsidP="00AE3824">
                        <w:pPr>
                          <w:rPr>
                            <w:b/>
                            <w:bCs/>
                          </w:rPr>
                        </w:pPr>
                        <w:r w:rsidRPr="00AE3824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                             9- 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t>مصطفى هاشم إبراهيم, تطبيقات الكم الضوئى فى المعلوماتية الكمية, ماجستير, 01-06-2009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br/>
                        </w:r>
                        <w:r w:rsidRPr="00AE3824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                                 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t>المشرفون : حسنى عمار حسين، فاروق على محمد، عبدالشافى فهمى عبيدة</w:t>
                        </w:r>
                      </w:p>
                    </w:tc>
                  </w:tr>
                  <w:tr w:rsidR="00AE3824" w:rsidRPr="00AE3824" w:rsidTr="00AE3824">
                    <w:trPr>
                      <w:gridAfter w:val="1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E3824" w:rsidRPr="00AE3824" w:rsidRDefault="00AE3824" w:rsidP="00AE3824">
                        <w:pPr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</w:pPr>
                        <w:r w:rsidRPr="00AE3824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                           10 -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t xml:space="preserve"> عبدالباسط عبدالحميد محمد, تأثير الضوضاء على التلاحم الكمى وتوليد التشابك فى المعلوماتية الكمية, ماجستير,</w:t>
                        </w:r>
                      </w:p>
                      <w:p w:rsidR="00AE3824" w:rsidRPr="00AE3824" w:rsidRDefault="00AE3824" w:rsidP="00AE3824">
                        <w:pPr>
                          <w:rPr>
                            <w:b/>
                            <w:bCs/>
                          </w:rPr>
                        </w:pPr>
                        <w:r w:rsidRPr="00AE3824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                                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t xml:space="preserve"> 01-06-2009المشرفون : عبدالشافى فهمى عبيدة، فاروق على محمد، حسنى عمار حسين</w:t>
                        </w:r>
                      </w:p>
                    </w:tc>
                  </w:tr>
                  <w:tr w:rsidR="00AE3824" w:rsidRPr="00AE3824" w:rsidTr="00AE3824">
                    <w:trPr>
                      <w:gridAfter w:val="1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E3824" w:rsidRPr="00AE3824" w:rsidRDefault="00AE3824" w:rsidP="00AE3824">
                        <w:pPr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</w:pPr>
                        <w:r w:rsidRPr="00AE3824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                          11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t xml:space="preserve">- عصام ادفاوى محمد, دراسة نظام مكون من الكترونات ونوع واحد من الايونات بطريقة الازاحة والمتغيرات الجماعية </w:t>
                        </w:r>
                      </w:p>
                      <w:p w:rsidR="00AE3824" w:rsidRPr="00AE3824" w:rsidRDefault="00AE3824" w:rsidP="00AE3824">
                        <w:pPr>
                          <w:rPr>
                            <w:b/>
                            <w:bCs/>
                          </w:rPr>
                        </w:pPr>
                        <w:r w:rsidRPr="00AE3824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                              </w:t>
                        </w:r>
                        <w:r w:rsidRPr="00AE3824">
                          <w:rPr>
                            <w:b/>
                            <w:bCs/>
                            <w:color w:val="000000"/>
                            <w:rtl/>
                          </w:rPr>
                          <w:t>, ماجستير, 09-05-2003المشرفون : محمود السيد سلامة البغدادى، فاروق على محمد السيد</w:t>
                        </w:r>
                      </w:p>
                    </w:tc>
                  </w:tr>
                </w:tbl>
                <w:p w:rsidR="00AE3824" w:rsidRPr="00AE3824" w:rsidRDefault="00AE3824" w:rsidP="00AE3824">
                  <w:pPr>
                    <w:bidi w:val="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E3824" w:rsidRPr="00AE3824" w:rsidTr="00AE382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E3824" w:rsidRPr="00AE3824" w:rsidRDefault="00AE3824" w:rsidP="00AE3824">
                  <w:pPr>
                    <w:bidi w:val="0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AE3824" w:rsidRPr="00150944" w:rsidRDefault="00AE3824" w:rsidP="00AE3824">
            <w:pPr>
              <w:spacing w:before="100" w:beforeAutospacing="1" w:after="100" w:afterAutospacing="1"/>
              <w:ind w:left="2205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50944" w:rsidRDefault="00150944" w:rsidP="00846890">
      <w:pPr>
        <w:pStyle w:val="Heading2"/>
        <w:bidi w:val="0"/>
        <w:rPr>
          <w:rFonts w:ascii="Comic Sans MS" w:hAnsi="Comic Sans MS"/>
          <w:b/>
          <w:bCs/>
          <w:i/>
          <w:iCs/>
          <w:sz w:val="56"/>
          <w:szCs w:val="56"/>
        </w:rPr>
      </w:pPr>
    </w:p>
    <w:p w:rsidR="00150944" w:rsidRDefault="00150944" w:rsidP="00150944">
      <w:pPr>
        <w:pStyle w:val="Heading2"/>
        <w:bidi w:val="0"/>
        <w:rPr>
          <w:rFonts w:ascii="Comic Sans MS" w:hAnsi="Comic Sans MS"/>
          <w:b/>
          <w:bCs/>
          <w:i/>
          <w:iCs/>
          <w:sz w:val="56"/>
          <w:szCs w:val="56"/>
        </w:rPr>
      </w:pPr>
    </w:p>
    <w:p w:rsidR="00150944" w:rsidRDefault="00150944" w:rsidP="00150944">
      <w:pPr>
        <w:pStyle w:val="Heading2"/>
        <w:bidi w:val="0"/>
        <w:rPr>
          <w:rFonts w:ascii="Comic Sans MS" w:hAnsi="Comic Sans MS"/>
          <w:b/>
          <w:bCs/>
          <w:i/>
          <w:iCs/>
          <w:sz w:val="56"/>
          <w:szCs w:val="56"/>
        </w:rPr>
      </w:pPr>
    </w:p>
    <w:p w:rsidR="00150944" w:rsidRDefault="00150944" w:rsidP="00150944">
      <w:pPr>
        <w:pStyle w:val="Heading2"/>
        <w:bidi w:val="0"/>
        <w:rPr>
          <w:rFonts w:ascii="Comic Sans MS" w:hAnsi="Comic Sans MS"/>
          <w:b/>
          <w:bCs/>
          <w:i/>
          <w:iCs/>
          <w:sz w:val="56"/>
          <w:szCs w:val="56"/>
        </w:rPr>
      </w:pPr>
    </w:p>
    <w:p w:rsidR="00150944" w:rsidRDefault="00150944" w:rsidP="00150944">
      <w:pPr>
        <w:pStyle w:val="Heading2"/>
        <w:bidi w:val="0"/>
        <w:rPr>
          <w:rFonts w:ascii="Comic Sans MS" w:hAnsi="Comic Sans MS"/>
          <w:b/>
          <w:bCs/>
          <w:i/>
          <w:iCs/>
          <w:sz w:val="56"/>
          <w:szCs w:val="56"/>
        </w:rPr>
      </w:pPr>
    </w:p>
    <w:p w:rsidR="00150944" w:rsidRDefault="00150944" w:rsidP="00150944">
      <w:pPr>
        <w:pStyle w:val="Heading2"/>
        <w:bidi w:val="0"/>
        <w:rPr>
          <w:rFonts w:ascii="Comic Sans MS" w:hAnsi="Comic Sans MS"/>
          <w:b/>
          <w:bCs/>
          <w:i/>
          <w:iCs/>
          <w:sz w:val="56"/>
          <w:szCs w:val="56"/>
        </w:rPr>
      </w:pPr>
    </w:p>
    <w:p w:rsidR="00150944" w:rsidRDefault="00150944" w:rsidP="00150944">
      <w:pPr>
        <w:pStyle w:val="Heading2"/>
        <w:bidi w:val="0"/>
        <w:rPr>
          <w:rFonts w:ascii="Comic Sans MS" w:hAnsi="Comic Sans MS"/>
          <w:b/>
          <w:bCs/>
          <w:i/>
          <w:iCs/>
          <w:sz w:val="56"/>
          <w:szCs w:val="56"/>
        </w:rPr>
      </w:pPr>
    </w:p>
    <w:p w:rsidR="00150944" w:rsidRDefault="00150944" w:rsidP="00150944">
      <w:pPr>
        <w:pStyle w:val="Heading2"/>
        <w:bidi w:val="0"/>
        <w:rPr>
          <w:rFonts w:ascii="Comic Sans MS" w:hAnsi="Comic Sans MS"/>
          <w:b/>
          <w:bCs/>
          <w:i/>
          <w:iCs/>
          <w:sz w:val="56"/>
          <w:szCs w:val="56"/>
        </w:rPr>
      </w:pPr>
    </w:p>
    <w:p w:rsidR="00150944" w:rsidRDefault="00150944" w:rsidP="00150944">
      <w:pPr>
        <w:pStyle w:val="Heading2"/>
        <w:bidi w:val="0"/>
        <w:rPr>
          <w:rFonts w:ascii="Comic Sans MS" w:hAnsi="Comic Sans MS"/>
          <w:b/>
          <w:bCs/>
          <w:i/>
          <w:iCs/>
          <w:sz w:val="56"/>
          <w:szCs w:val="56"/>
        </w:rPr>
      </w:pPr>
    </w:p>
    <w:p w:rsidR="00150944" w:rsidRDefault="00150944" w:rsidP="00150944">
      <w:pPr>
        <w:pStyle w:val="Heading2"/>
        <w:bidi w:val="0"/>
        <w:rPr>
          <w:rFonts w:ascii="Comic Sans MS" w:hAnsi="Comic Sans MS"/>
          <w:b/>
          <w:bCs/>
          <w:i/>
          <w:iCs/>
          <w:sz w:val="56"/>
          <w:szCs w:val="56"/>
        </w:rPr>
      </w:pPr>
    </w:p>
    <w:p w:rsidR="00150944" w:rsidRDefault="00150944" w:rsidP="00150944">
      <w:pPr>
        <w:pStyle w:val="Heading2"/>
        <w:bidi w:val="0"/>
        <w:rPr>
          <w:rFonts w:ascii="Comic Sans MS" w:hAnsi="Comic Sans MS"/>
          <w:b/>
          <w:bCs/>
          <w:i/>
          <w:iCs/>
          <w:sz w:val="56"/>
          <w:szCs w:val="56"/>
        </w:rPr>
      </w:pPr>
    </w:p>
    <w:p w:rsidR="00150944" w:rsidRDefault="00150944" w:rsidP="00150944">
      <w:pPr>
        <w:pStyle w:val="Heading2"/>
        <w:bidi w:val="0"/>
        <w:rPr>
          <w:rFonts w:ascii="Comic Sans MS" w:hAnsi="Comic Sans MS"/>
          <w:b/>
          <w:bCs/>
          <w:i/>
          <w:iCs/>
          <w:sz w:val="56"/>
          <w:szCs w:val="56"/>
        </w:rPr>
      </w:pPr>
    </w:p>
    <w:p w:rsidR="00150944" w:rsidRDefault="00150944" w:rsidP="00150944">
      <w:pPr>
        <w:pStyle w:val="Heading2"/>
        <w:bidi w:val="0"/>
        <w:rPr>
          <w:rFonts w:ascii="Comic Sans MS" w:hAnsi="Comic Sans MS"/>
          <w:b/>
          <w:bCs/>
          <w:i/>
          <w:iCs/>
          <w:sz w:val="56"/>
          <w:szCs w:val="56"/>
        </w:rPr>
      </w:pPr>
    </w:p>
    <w:p w:rsidR="00150944" w:rsidRDefault="00150944" w:rsidP="00150944">
      <w:pPr>
        <w:pStyle w:val="Heading2"/>
        <w:bidi w:val="0"/>
        <w:rPr>
          <w:rFonts w:ascii="Comic Sans MS" w:hAnsi="Comic Sans MS"/>
          <w:b/>
          <w:bCs/>
          <w:i/>
          <w:iCs/>
          <w:sz w:val="56"/>
          <w:szCs w:val="56"/>
        </w:rPr>
      </w:pPr>
    </w:p>
    <w:p w:rsidR="00150944" w:rsidRDefault="00150944" w:rsidP="00150944">
      <w:pPr>
        <w:pStyle w:val="Heading2"/>
        <w:bidi w:val="0"/>
        <w:rPr>
          <w:rFonts w:ascii="Comic Sans MS" w:hAnsi="Comic Sans MS"/>
          <w:b/>
          <w:bCs/>
          <w:i/>
          <w:iCs/>
          <w:sz w:val="56"/>
          <w:szCs w:val="56"/>
        </w:rPr>
      </w:pPr>
    </w:p>
    <w:p w:rsidR="00150944" w:rsidRDefault="00150944" w:rsidP="00150944">
      <w:pPr>
        <w:pStyle w:val="Heading2"/>
        <w:bidi w:val="0"/>
        <w:rPr>
          <w:rFonts w:ascii="Comic Sans MS" w:hAnsi="Comic Sans MS"/>
          <w:b/>
          <w:bCs/>
          <w:i/>
          <w:iCs/>
          <w:sz w:val="56"/>
          <w:szCs w:val="56"/>
        </w:rPr>
      </w:pPr>
    </w:p>
    <w:p w:rsidR="00150944" w:rsidRDefault="00150944" w:rsidP="00150944">
      <w:pPr>
        <w:pStyle w:val="Heading2"/>
        <w:bidi w:val="0"/>
        <w:rPr>
          <w:rFonts w:ascii="Comic Sans MS" w:hAnsi="Comic Sans MS"/>
          <w:b/>
          <w:bCs/>
          <w:i/>
          <w:iCs/>
          <w:sz w:val="56"/>
          <w:szCs w:val="56"/>
        </w:rPr>
      </w:pPr>
    </w:p>
    <w:p w:rsidR="00150944" w:rsidRDefault="00150944" w:rsidP="00150944">
      <w:pPr>
        <w:pStyle w:val="Heading2"/>
        <w:bidi w:val="0"/>
        <w:rPr>
          <w:rFonts w:ascii="Comic Sans MS" w:hAnsi="Comic Sans MS"/>
          <w:b/>
          <w:bCs/>
          <w:i/>
          <w:iCs/>
          <w:sz w:val="56"/>
          <w:szCs w:val="56"/>
        </w:rPr>
      </w:pPr>
    </w:p>
    <w:p w:rsidR="009B1733" w:rsidRPr="009E1ED0" w:rsidRDefault="00150944" w:rsidP="00150944">
      <w:pPr>
        <w:pStyle w:val="Heading2"/>
        <w:bidi w:val="0"/>
        <w:rPr>
          <w:rFonts w:ascii="Comic Sans MS" w:hAnsi="Comic Sans MS"/>
          <w:b/>
          <w:bCs/>
          <w:i/>
          <w:iCs/>
          <w:sz w:val="56"/>
          <w:szCs w:val="56"/>
        </w:rPr>
      </w:pPr>
      <w:r w:rsidRPr="009E1ED0">
        <w:rPr>
          <w:rFonts w:ascii="Comic Sans MS" w:hAnsi="Comic Sans MS"/>
          <w:b/>
          <w:bCs/>
          <w:i/>
          <w:iCs/>
          <w:sz w:val="56"/>
          <w:szCs w:val="56"/>
        </w:rPr>
        <w:t xml:space="preserve"> </w:t>
      </w:r>
      <w:r w:rsidR="009B1733" w:rsidRPr="009E1ED0">
        <w:rPr>
          <w:rFonts w:ascii="Comic Sans MS" w:hAnsi="Comic Sans MS"/>
          <w:b/>
          <w:bCs/>
          <w:i/>
          <w:iCs/>
          <w:sz w:val="56"/>
          <w:szCs w:val="56"/>
        </w:rPr>
        <w:t>List of Publications</w:t>
      </w:r>
    </w:p>
    <w:p w:rsidR="001A5188" w:rsidRPr="001A5188" w:rsidRDefault="001A5188" w:rsidP="001A5188">
      <w:pPr>
        <w:bidi w:val="0"/>
      </w:pPr>
    </w:p>
    <w:p w:rsidR="00154908" w:rsidRPr="004747B2" w:rsidRDefault="00154908" w:rsidP="00154908">
      <w:pPr>
        <w:bidi w:val="0"/>
        <w:jc w:val="center"/>
        <w:rPr>
          <w:rFonts w:ascii="Microsoft Sans Serif" w:hAnsi="Microsoft Sans Serif" w:cs="Microsoft Sans Serif"/>
          <w:i/>
          <w:iCs/>
          <w:sz w:val="28"/>
          <w:szCs w:val="28"/>
        </w:rPr>
      </w:pPr>
    </w:p>
    <w:tbl>
      <w:tblPr>
        <w:tblW w:w="1236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40"/>
      </w:tblGrid>
      <w:tr w:rsidR="00AE3824" w:rsidRPr="00AE3824" w:rsidTr="00AE38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127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50"/>
            </w:tblGrid>
            <w:tr w:rsidR="00AE3824" w:rsidRPr="00AE3824">
              <w:trPr>
                <w:trHeight w:val="330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E3824" w:rsidRPr="00AE3824" w:rsidRDefault="00AE3824" w:rsidP="00AE3824">
                  <w:pPr>
                    <w:bidi w:val="0"/>
                  </w:pPr>
                </w:p>
              </w:tc>
            </w:tr>
            <w:tr w:rsidR="00AE3824" w:rsidRPr="00AE382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E3824" w:rsidRPr="00AE3824" w:rsidRDefault="00AE3824" w:rsidP="00C97B34">
                  <w:pPr>
                    <w:numPr>
                      <w:ilvl w:val="0"/>
                      <w:numId w:val="3"/>
                    </w:numPr>
                    <w:bidi w:val="0"/>
                    <w:jc w:val="both"/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>H.A.Hussein,F.A.Mohammed and A.B.A.mohamed, Entrop and entanglement</w:t>
                  </w:r>
                </w:p>
                <w:p w:rsidR="00AE3824" w:rsidRDefault="00AE3824" w:rsidP="00AE3824">
                  <w:pPr>
                    <w:bidi w:val="0"/>
                    <w:ind w:left="2040"/>
                    <w:jc w:val="both"/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in master 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>equation of effectine hamiltonian for jaynes- cummings model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,</w:t>
                  </w:r>
                </w:p>
                <w:p w:rsidR="00AE3824" w:rsidRPr="00AE3824" w:rsidRDefault="00AE3824" w:rsidP="00AE3824">
                  <w:pPr>
                    <w:bidi w:val="0"/>
                    <w:ind w:left="204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>Commun. Theor. Phys. (Beijing, China), 51(2009), 723-728, 2009</w:t>
                  </w:r>
                </w:p>
              </w:tc>
            </w:tr>
            <w:tr w:rsidR="00AE3824" w:rsidRPr="00AE382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E3824" w:rsidRPr="00AE3824" w:rsidRDefault="00AE3824" w:rsidP="00C97B34">
                  <w:pPr>
                    <w:numPr>
                      <w:ilvl w:val="0"/>
                      <w:numId w:val="3"/>
                    </w:numPr>
                    <w:bidi w:val="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>A.S.F.obada, F.A.mohamed , H.A.hussein,and A.B.A. mohamed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, 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entropies </w:t>
                  </w:r>
                </w:p>
                <w:p w:rsidR="00AE3824" w:rsidRDefault="00AE3824" w:rsidP="00AE3824">
                  <w:pPr>
                    <w:bidi w:val="0"/>
                    <w:ind w:left="2040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and entanglement 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>for initial mixed state in the mulit-quanta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JC Model with </w:t>
                  </w:r>
                </w:p>
                <w:p w:rsidR="00AE3824" w:rsidRDefault="00AE3824" w:rsidP="00AE3824">
                  <w:pPr>
                    <w:bidi w:val="0"/>
                    <w:ind w:left="2040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>the stark shift and Kerr-like medium, international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journal of theoretical </w:t>
                  </w:r>
                </w:p>
                <w:p w:rsidR="00AE3824" w:rsidRPr="00AE3824" w:rsidRDefault="00AE3824" w:rsidP="00AE3824">
                  <w:pPr>
                    <w:bidi w:val="0"/>
                    <w:ind w:left="204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>physics, 2006</w:t>
                  </w:r>
                </w:p>
              </w:tc>
            </w:tr>
            <w:tr w:rsidR="00AE3824" w:rsidRPr="00AE382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E3824" w:rsidRPr="00AE3824" w:rsidRDefault="00AE3824" w:rsidP="00C97B34">
                  <w:pPr>
                    <w:numPr>
                      <w:ilvl w:val="0"/>
                      <w:numId w:val="3"/>
                    </w:numPr>
                    <w:bidi w:val="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N. A. Hussein,F. A. Mohammed, A. H. Ahmed and D. A. Eibrahim, </w:t>
                  </w:r>
                </w:p>
                <w:p w:rsidR="00AE3824" w:rsidRDefault="00AE3824" w:rsidP="00AE3824">
                  <w:pPr>
                    <w:bidi w:val="0"/>
                    <w:ind w:left="2040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>The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>quantum binary and thriplet distribution functions, Bulletin of the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faculty </w:t>
                  </w:r>
                </w:p>
                <w:p w:rsidR="00AE3824" w:rsidRPr="00AE3824" w:rsidRDefault="00AE3824" w:rsidP="00AE3824">
                  <w:pPr>
                    <w:bidi w:val="0"/>
                    <w:ind w:left="204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of science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>assiut university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, 25-49, 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>Vol.32(1), 2003</w:t>
                  </w:r>
                </w:p>
              </w:tc>
            </w:tr>
            <w:tr w:rsidR="00AE3824" w:rsidRPr="00AE382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E3824" w:rsidRPr="00AE3824" w:rsidRDefault="00AE3824" w:rsidP="00C97B34">
                  <w:pPr>
                    <w:numPr>
                      <w:ilvl w:val="0"/>
                      <w:numId w:val="3"/>
                    </w:numPr>
                    <w:bidi w:val="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N. A. Hussein,F. A. Mohammed, A. H. Ahmed and D. A. E. Ibrahim, </w:t>
                  </w:r>
                </w:p>
                <w:p w:rsidR="00AE3824" w:rsidRDefault="00AE3824" w:rsidP="00AE3824">
                  <w:pPr>
                    <w:bidi w:val="0"/>
                    <w:ind w:left="2040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>the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excess free energy and the osmotic pressuere in terms of the binary </w:t>
                  </w:r>
                </w:p>
                <w:p w:rsidR="00AE3824" w:rsidRDefault="00AE3824" w:rsidP="00AE3824">
                  <w:pPr>
                    <w:bidi w:val="0"/>
                    <w:ind w:left="2040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>and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>triplet distribution functions for electron gas , Bulletin the faculty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of </w:t>
                  </w:r>
                </w:p>
                <w:p w:rsidR="00AE3824" w:rsidRPr="00AE3824" w:rsidRDefault="00AE3824" w:rsidP="00AE3824">
                  <w:pPr>
                    <w:bidi w:val="0"/>
                    <w:ind w:left="204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>science assuit university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, </w:t>
                  </w:r>
                  <w:r w:rsidRPr="00AE3824">
                    <w:rPr>
                      <w:b/>
                      <w:bCs/>
                      <w:color w:val="000000"/>
                      <w:sz w:val="28"/>
                      <w:szCs w:val="28"/>
                    </w:rPr>
                    <w:t>Vol. 32 - NO. 1, 11-24, 2003</w:t>
                  </w:r>
                </w:p>
              </w:tc>
            </w:tr>
          </w:tbl>
          <w:p w:rsidR="00AE3824" w:rsidRPr="00AE3824" w:rsidRDefault="00AE3824" w:rsidP="00AE3824">
            <w:pPr>
              <w:bidi w:val="0"/>
            </w:pPr>
          </w:p>
        </w:tc>
      </w:tr>
      <w:tr w:rsidR="00AE3824" w:rsidRPr="00AE3824" w:rsidTr="00AE38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3824" w:rsidRPr="00AE3824" w:rsidRDefault="00AE3824" w:rsidP="00AE3824">
            <w:pPr>
              <w:bidi w:val="0"/>
              <w:rPr>
                <w:color w:val="808000"/>
                <w:sz w:val="20"/>
                <w:szCs w:val="20"/>
              </w:rPr>
            </w:pPr>
            <w:r w:rsidRPr="00AE3824">
              <w:rPr>
                <w:color w:val="808000"/>
                <w:sz w:val="20"/>
                <w:szCs w:val="20"/>
              </w:rPr>
              <w:pict>
                <v:rect id="_x0000_i1026" style="width:373.75pt;height:1.5pt" o:hrpct="900" o:hralign="center" o:hrstd="t" o:hrnoshade="t" o:hr="t" fillcolor="#9e9e9e" stroked="f"/>
              </w:pict>
            </w:r>
          </w:p>
        </w:tc>
      </w:tr>
    </w:tbl>
    <w:p w:rsidR="009B1733" w:rsidRPr="003647F0" w:rsidRDefault="009B1733" w:rsidP="00AE3824">
      <w:pPr>
        <w:bidi w:val="0"/>
        <w:rPr>
          <w:rFonts w:hint="cs"/>
          <w:b/>
          <w:sz w:val="32"/>
        </w:rPr>
      </w:pPr>
    </w:p>
    <w:sectPr w:rsidR="009B1733" w:rsidRPr="003647F0" w:rsidSect="00550993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pgBorders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914" w:rsidRDefault="00403914">
      <w:r>
        <w:separator/>
      </w:r>
    </w:p>
  </w:endnote>
  <w:endnote w:type="continuationSeparator" w:id="1">
    <w:p w:rsidR="00403914" w:rsidRDefault="00403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1F2" w:rsidRDefault="00F951F2" w:rsidP="00CD4C4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951F2" w:rsidRDefault="00F951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1F2" w:rsidRDefault="00F951F2" w:rsidP="00CD4C4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706AE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F951F2" w:rsidRDefault="00F951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914" w:rsidRDefault="00403914">
      <w:r>
        <w:separator/>
      </w:r>
    </w:p>
  </w:footnote>
  <w:footnote w:type="continuationSeparator" w:id="1">
    <w:p w:rsidR="00403914" w:rsidRDefault="00403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A07"/>
    <w:multiLevelType w:val="hybridMultilevel"/>
    <w:tmpl w:val="260ABFEE"/>
    <w:lvl w:ilvl="0" w:tplc="2D42BB1E">
      <w:start w:val="1"/>
      <w:numFmt w:val="decimal"/>
      <w:lvlText w:val="%1-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>
    <w:nsid w:val="359C5320"/>
    <w:multiLevelType w:val="hybridMultilevel"/>
    <w:tmpl w:val="2AFEC222"/>
    <w:lvl w:ilvl="0" w:tplc="204A0AD0">
      <w:start w:val="1"/>
      <w:numFmt w:val="decimal"/>
      <w:lvlText w:val="%1-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42CF4CEC"/>
    <w:multiLevelType w:val="hybridMultilevel"/>
    <w:tmpl w:val="5ADE9160"/>
    <w:lvl w:ilvl="0" w:tplc="AC1084E8">
      <w:start w:val="1"/>
      <w:numFmt w:val="decimal"/>
      <w:lvlText w:val="%1-"/>
      <w:lvlJc w:val="left"/>
      <w:pPr>
        <w:ind w:left="20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>
    <w:nsid w:val="7A1546F6"/>
    <w:multiLevelType w:val="hybridMultilevel"/>
    <w:tmpl w:val="21F05A8C"/>
    <w:lvl w:ilvl="0" w:tplc="CDD0273A">
      <w:start w:val="1"/>
      <w:numFmt w:val="decimal"/>
      <w:lvlText w:val="%1-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hyphenationZone w:val="6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C37"/>
    <w:rsid w:val="000007CB"/>
    <w:rsid w:val="00001B50"/>
    <w:rsid w:val="00007DC9"/>
    <w:rsid w:val="000109FA"/>
    <w:rsid w:val="0001181F"/>
    <w:rsid w:val="00012AE3"/>
    <w:rsid w:val="0002125D"/>
    <w:rsid w:val="00021CB8"/>
    <w:rsid w:val="0002266F"/>
    <w:rsid w:val="000306DE"/>
    <w:rsid w:val="0003098A"/>
    <w:rsid w:val="000320A8"/>
    <w:rsid w:val="0003721B"/>
    <w:rsid w:val="00041CB4"/>
    <w:rsid w:val="0005337E"/>
    <w:rsid w:val="00054BB3"/>
    <w:rsid w:val="000571B9"/>
    <w:rsid w:val="000575E3"/>
    <w:rsid w:val="00065202"/>
    <w:rsid w:val="00066FAA"/>
    <w:rsid w:val="000671CA"/>
    <w:rsid w:val="00070D99"/>
    <w:rsid w:val="00071690"/>
    <w:rsid w:val="00081245"/>
    <w:rsid w:val="000812D6"/>
    <w:rsid w:val="00082BA7"/>
    <w:rsid w:val="0008630A"/>
    <w:rsid w:val="00086382"/>
    <w:rsid w:val="000941D8"/>
    <w:rsid w:val="000949AD"/>
    <w:rsid w:val="000A3451"/>
    <w:rsid w:val="000A3D94"/>
    <w:rsid w:val="000A3EBB"/>
    <w:rsid w:val="000A6119"/>
    <w:rsid w:val="000A641C"/>
    <w:rsid w:val="000A673D"/>
    <w:rsid w:val="000B0DD5"/>
    <w:rsid w:val="000B2813"/>
    <w:rsid w:val="000B55A4"/>
    <w:rsid w:val="000B6385"/>
    <w:rsid w:val="000B6748"/>
    <w:rsid w:val="000B7CFA"/>
    <w:rsid w:val="000D5F9F"/>
    <w:rsid w:val="000F5448"/>
    <w:rsid w:val="00101625"/>
    <w:rsid w:val="001020AF"/>
    <w:rsid w:val="00104B91"/>
    <w:rsid w:val="00113CE4"/>
    <w:rsid w:val="00120713"/>
    <w:rsid w:val="0012436A"/>
    <w:rsid w:val="00124663"/>
    <w:rsid w:val="00137AAD"/>
    <w:rsid w:val="0014451B"/>
    <w:rsid w:val="00150944"/>
    <w:rsid w:val="00154908"/>
    <w:rsid w:val="00155A43"/>
    <w:rsid w:val="00160E2D"/>
    <w:rsid w:val="001715CC"/>
    <w:rsid w:val="001733B3"/>
    <w:rsid w:val="001749A4"/>
    <w:rsid w:val="00174DF6"/>
    <w:rsid w:val="00180053"/>
    <w:rsid w:val="00182C5C"/>
    <w:rsid w:val="00187BFA"/>
    <w:rsid w:val="00193528"/>
    <w:rsid w:val="00193783"/>
    <w:rsid w:val="00193BEA"/>
    <w:rsid w:val="001A0DD4"/>
    <w:rsid w:val="001A5188"/>
    <w:rsid w:val="001A5CF4"/>
    <w:rsid w:val="001B03B5"/>
    <w:rsid w:val="001B4346"/>
    <w:rsid w:val="001B534A"/>
    <w:rsid w:val="001C02D0"/>
    <w:rsid w:val="001C17B7"/>
    <w:rsid w:val="001C36D5"/>
    <w:rsid w:val="001D6B33"/>
    <w:rsid w:val="001E14ED"/>
    <w:rsid w:val="001E3D43"/>
    <w:rsid w:val="001E4066"/>
    <w:rsid w:val="001F1CCF"/>
    <w:rsid w:val="001F456A"/>
    <w:rsid w:val="00200820"/>
    <w:rsid w:val="00200A8A"/>
    <w:rsid w:val="00202EE7"/>
    <w:rsid w:val="00202FE9"/>
    <w:rsid w:val="0020512F"/>
    <w:rsid w:val="002125FD"/>
    <w:rsid w:val="002200E9"/>
    <w:rsid w:val="002204FC"/>
    <w:rsid w:val="00221234"/>
    <w:rsid w:val="002221EB"/>
    <w:rsid w:val="00223BCF"/>
    <w:rsid w:val="002274B2"/>
    <w:rsid w:val="00231071"/>
    <w:rsid w:val="00236E1D"/>
    <w:rsid w:val="00240C70"/>
    <w:rsid w:val="00244C43"/>
    <w:rsid w:val="0025037B"/>
    <w:rsid w:val="00252B07"/>
    <w:rsid w:val="00252EEF"/>
    <w:rsid w:val="00253583"/>
    <w:rsid w:val="002569AE"/>
    <w:rsid w:val="00272CBD"/>
    <w:rsid w:val="002734F7"/>
    <w:rsid w:val="002772BF"/>
    <w:rsid w:val="002809CB"/>
    <w:rsid w:val="00283366"/>
    <w:rsid w:val="0028452C"/>
    <w:rsid w:val="002A05A8"/>
    <w:rsid w:val="002B163D"/>
    <w:rsid w:val="002B253D"/>
    <w:rsid w:val="002B71F4"/>
    <w:rsid w:val="002C1932"/>
    <w:rsid w:val="002C3D73"/>
    <w:rsid w:val="002C7963"/>
    <w:rsid w:val="002C7B62"/>
    <w:rsid w:val="002D41C5"/>
    <w:rsid w:val="002D741D"/>
    <w:rsid w:val="002E2157"/>
    <w:rsid w:val="002E2AC9"/>
    <w:rsid w:val="002E5EF6"/>
    <w:rsid w:val="002E7CD2"/>
    <w:rsid w:val="002F2B39"/>
    <w:rsid w:val="0030411C"/>
    <w:rsid w:val="0031230C"/>
    <w:rsid w:val="003136B4"/>
    <w:rsid w:val="00314609"/>
    <w:rsid w:val="00316D06"/>
    <w:rsid w:val="00327D52"/>
    <w:rsid w:val="003413E3"/>
    <w:rsid w:val="003433B0"/>
    <w:rsid w:val="00344A63"/>
    <w:rsid w:val="00344D34"/>
    <w:rsid w:val="00350BE1"/>
    <w:rsid w:val="00350D13"/>
    <w:rsid w:val="00355838"/>
    <w:rsid w:val="003634CF"/>
    <w:rsid w:val="003647F0"/>
    <w:rsid w:val="00372236"/>
    <w:rsid w:val="00375404"/>
    <w:rsid w:val="0038032B"/>
    <w:rsid w:val="00380BF0"/>
    <w:rsid w:val="00382DD2"/>
    <w:rsid w:val="00384586"/>
    <w:rsid w:val="00396821"/>
    <w:rsid w:val="003A3F53"/>
    <w:rsid w:val="003A687A"/>
    <w:rsid w:val="003B53C0"/>
    <w:rsid w:val="003B6586"/>
    <w:rsid w:val="003B6CE8"/>
    <w:rsid w:val="003C05FE"/>
    <w:rsid w:val="003C07BA"/>
    <w:rsid w:val="003C5159"/>
    <w:rsid w:val="003C799C"/>
    <w:rsid w:val="003E1CE9"/>
    <w:rsid w:val="003E4B15"/>
    <w:rsid w:val="003E5EE5"/>
    <w:rsid w:val="003E7D11"/>
    <w:rsid w:val="003F2564"/>
    <w:rsid w:val="003F360D"/>
    <w:rsid w:val="003F4B30"/>
    <w:rsid w:val="003F57B8"/>
    <w:rsid w:val="003F6C65"/>
    <w:rsid w:val="00403914"/>
    <w:rsid w:val="00403F42"/>
    <w:rsid w:val="0040650D"/>
    <w:rsid w:val="00420C32"/>
    <w:rsid w:val="00430B9F"/>
    <w:rsid w:val="00435CBC"/>
    <w:rsid w:val="00436384"/>
    <w:rsid w:val="004403CE"/>
    <w:rsid w:val="0044096C"/>
    <w:rsid w:val="00445185"/>
    <w:rsid w:val="004470D0"/>
    <w:rsid w:val="0045231B"/>
    <w:rsid w:val="004536BE"/>
    <w:rsid w:val="004543EC"/>
    <w:rsid w:val="00454D6A"/>
    <w:rsid w:val="00460742"/>
    <w:rsid w:val="004747B2"/>
    <w:rsid w:val="00474B6A"/>
    <w:rsid w:val="00474CE8"/>
    <w:rsid w:val="004756BE"/>
    <w:rsid w:val="004777C8"/>
    <w:rsid w:val="004804E7"/>
    <w:rsid w:val="0048725F"/>
    <w:rsid w:val="004914B8"/>
    <w:rsid w:val="0049175D"/>
    <w:rsid w:val="00493911"/>
    <w:rsid w:val="004A06AB"/>
    <w:rsid w:val="004A0B79"/>
    <w:rsid w:val="004A16A3"/>
    <w:rsid w:val="004A1FE9"/>
    <w:rsid w:val="004A424E"/>
    <w:rsid w:val="004A5781"/>
    <w:rsid w:val="004A664C"/>
    <w:rsid w:val="004A73D1"/>
    <w:rsid w:val="004A7433"/>
    <w:rsid w:val="004B00A1"/>
    <w:rsid w:val="004B1F7E"/>
    <w:rsid w:val="004B6315"/>
    <w:rsid w:val="004B72EC"/>
    <w:rsid w:val="004C043A"/>
    <w:rsid w:val="004C1886"/>
    <w:rsid w:val="004C2A1A"/>
    <w:rsid w:val="004C5D9C"/>
    <w:rsid w:val="004C72BD"/>
    <w:rsid w:val="004C7331"/>
    <w:rsid w:val="004D7FE7"/>
    <w:rsid w:val="004E3125"/>
    <w:rsid w:val="00501D46"/>
    <w:rsid w:val="00503E94"/>
    <w:rsid w:val="00505A9E"/>
    <w:rsid w:val="00514048"/>
    <w:rsid w:val="0051577B"/>
    <w:rsid w:val="0052348A"/>
    <w:rsid w:val="005322B2"/>
    <w:rsid w:val="00534E09"/>
    <w:rsid w:val="00535656"/>
    <w:rsid w:val="00550993"/>
    <w:rsid w:val="00550E35"/>
    <w:rsid w:val="00554A42"/>
    <w:rsid w:val="0056515C"/>
    <w:rsid w:val="00584523"/>
    <w:rsid w:val="005905E9"/>
    <w:rsid w:val="005912C4"/>
    <w:rsid w:val="00596D02"/>
    <w:rsid w:val="0059703B"/>
    <w:rsid w:val="005A6724"/>
    <w:rsid w:val="005B03E7"/>
    <w:rsid w:val="005C0AA1"/>
    <w:rsid w:val="005C36C0"/>
    <w:rsid w:val="005C679C"/>
    <w:rsid w:val="005D15AC"/>
    <w:rsid w:val="005D7689"/>
    <w:rsid w:val="005E1D89"/>
    <w:rsid w:val="005E2DD9"/>
    <w:rsid w:val="005E55AC"/>
    <w:rsid w:val="005F4E31"/>
    <w:rsid w:val="00600A59"/>
    <w:rsid w:val="00601064"/>
    <w:rsid w:val="0061758E"/>
    <w:rsid w:val="0062378C"/>
    <w:rsid w:val="00630354"/>
    <w:rsid w:val="00630C84"/>
    <w:rsid w:val="00631409"/>
    <w:rsid w:val="00634F5C"/>
    <w:rsid w:val="006372B0"/>
    <w:rsid w:val="00642863"/>
    <w:rsid w:val="0064395D"/>
    <w:rsid w:val="00653068"/>
    <w:rsid w:val="00653904"/>
    <w:rsid w:val="00654656"/>
    <w:rsid w:val="00655476"/>
    <w:rsid w:val="00661ED4"/>
    <w:rsid w:val="006716EE"/>
    <w:rsid w:val="00677511"/>
    <w:rsid w:val="00684CCA"/>
    <w:rsid w:val="00691446"/>
    <w:rsid w:val="0069362F"/>
    <w:rsid w:val="00697839"/>
    <w:rsid w:val="006A09F0"/>
    <w:rsid w:val="006A13CC"/>
    <w:rsid w:val="006A2C04"/>
    <w:rsid w:val="006A3BAD"/>
    <w:rsid w:val="006B1DA3"/>
    <w:rsid w:val="006B4572"/>
    <w:rsid w:val="006B5CCC"/>
    <w:rsid w:val="006B7AC9"/>
    <w:rsid w:val="006C22FE"/>
    <w:rsid w:val="006C57FF"/>
    <w:rsid w:val="006D4C4A"/>
    <w:rsid w:val="006E6D86"/>
    <w:rsid w:val="006E7570"/>
    <w:rsid w:val="006F32D4"/>
    <w:rsid w:val="006F3FFC"/>
    <w:rsid w:val="006F4587"/>
    <w:rsid w:val="006F6EB0"/>
    <w:rsid w:val="0070524F"/>
    <w:rsid w:val="007078C7"/>
    <w:rsid w:val="00707E4C"/>
    <w:rsid w:val="00711FF0"/>
    <w:rsid w:val="007278AE"/>
    <w:rsid w:val="007360AB"/>
    <w:rsid w:val="00737587"/>
    <w:rsid w:val="00740C26"/>
    <w:rsid w:val="007433E6"/>
    <w:rsid w:val="007567BE"/>
    <w:rsid w:val="00772650"/>
    <w:rsid w:val="0077326E"/>
    <w:rsid w:val="00773B3D"/>
    <w:rsid w:val="00775EA6"/>
    <w:rsid w:val="007906EB"/>
    <w:rsid w:val="007934FE"/>
    <w:rsid w:val="0079370D"/>
    <w:rsid w:val="00794344"/>
    <w:rsid w:val="0079607F"/>
    <w:rsid w:val="007A4023"/>
    <w:rsid w:val="007B189F"/>
    <w:rsid w:val="007B53BE"/>
    <w:rsid w:val="007C5D18"/>
    <w:rsid w:val="007D314D"/>
    <w:rsid w:val="007D6402"/>
    <w:rsid w:val="007E17FD"/>
    <w:rsid w:val="007E2078"/>
    <w:rsid w:val="007F6949"/>
    <w:rsid w:val="0080401A"/>
    <w:rsid w:val="0081539E"/>
    <w:rsid w:val="00826BE5"/>
    <w:rsid w:val="008326FD"/>
    <w:rsid w:val="0083571E"/>
    <w:rsid w:val="00840505"/>
    <w:rsid w:val="00844A90"/>
    <w:rsid w:val="00846890"/>
    <w:rsid w:val="00850B2F"/>
    <w:rsid w:val="00853277"/>
    <w:rsid w:val="00854613"/>
    <w:rsid w:val="00854797"/>
    <w:rsid w:val="008575AB"/>
    <w:rsid w:val="0086744B"/>
    <w:rsid w:val="00867B20"/>
    <w:rsid w:val="008835F5"/>
    <w:rsid w:val="00886AAA"/>
    <w:rsid w:val="008936F8"/>
    <w:rsid w:val="008978E9"/>
    <w:rsid w:val="008A4900"/>
    <w:rsid w:val="008B6572"/>
    <w:rsid w:val="008C6714"/>
    <w:rsid w:val="008D7270"/>
    <w:rsid w:val="008E0CF8"/>
    <w:rsid w:val="008E3F61"/>
    <w:rsid w:val="008F021B"/>
    <w:rsid w:val="0091288D"/>
    <w:rsid w:val="009240AF"/>
    <w:rsid w:val="009251EA"/>
    <w:rsid w:val="00930C72"/>
    <w:rsid w:val="0093441F"/>
    <w:rsid w:val="00946674"/>
    <w:rsid w:val="009509D1"/>
    <w:rsid w:val="009559E3"/>
    <w:rsid w:val="00957FBF"/>
    <w:rsid w:val="0096008A"/>
    <w:rsid w:val="00972BC9"/>
    <w:rsid w:val="00985650"/>
    <w:rsid w:val="00990093"/>
    <w:rsid w:val="00994314"/>
    <w:rsid w:val="009A2BD8"/>
    <w:rsid w:val="009A7F83"/>
    <w:rsid w:val="009B126D"/>
    <w:rsid w:val="009B1733"/>
    <w:rsid w:val="009B196F"/>
    <w:rsid w:val="009B5291"/>
    <w:rsid w:val="009B6045"/>
    <w:rsid w:val="009B60BA"/>
    <w:rsid w:val="009B6F37"/>
    <w:rsid w:val="009C0E15"/>
    <w:rsid w:val="009C2554"/>
    <w:rsid w:val="009C7B57"/>
    <w:rsid w:val="009D60B6"/>
    <w:rsid w:val="009E0FF4"/>
    <w:rsid w:val="009E183B"/>
    <w:rsid w:val="009E1ED0"/>
    <w:rsid w:val="009E2BAF"/>
    <w:rsid w:val="009E3B84"/>
    <w:rsid w:val="009E4536"/>
    <w:rsid w:val="009E630D"/>
    <w:rsid w:val="009E6A19"/>
    <w:rsid w:val="009E6B8D"/>
    <w:rsid w:val="009E6C12"/>
    <w:rsid w:val="009F05B5"/>
    <w:rsid w:val="009F1ACE"/>
    <w:rsid w:val="009F2EB1"/>
    <w:rsid w:val="00A05DBF"/>
    <w:rsid w:val="00A072F3"/>
    <w:rsid w:val="00A10766"/>
    <w:rsid w:val="00A10866"/>
    <w:rsid w:val="00A129DB"/>
    <w:rsid w:val="00A1497F"/>
    <w:rsid w:val="00A17FE7"/>
    <w:rsid w:val="00A2164D"/>
    <w:rsid w:val="00A25F76"/>
    <w:rsid w:val="00A30C63"/>
    <w:rsid w:val="00A34A8A"/>
    <w:rsid w:val="00A43816"/>
    <w:rsid w:val="00A441A2"/>
    <w:rsid w:val="00A50EC6"/>
    <w:rsid w:val="00A53422"/>
    <w:rsid w:val="00A5733C"/>
    <w:rsid w:val="00A6464B"/>
    <w:rsid w:val="00A6591E"/>
    <w:rsid w:val="00A76597"/>
    <w:rsid w:val="00A77B58"/>
    <w:rsid w:val="00A8331A"/>
    <w:rsid w:val="00A90C55"/>
    <w:rsid w:val="00A9610A"/>
    <w:rsid w:val="00AA08D0"/>
    <w:rsid w:val="00AA0D63"/>
    <w:rsid w:val="00AA2F2B"/>
    <w:rsid w:val="00AA4414"/>
    <w:rsid w:val="00AA45CC"/>
    <w:rsid w:val="00AC1353"/>
    <w:rsid w:val="00AC2E94"/>
    <w:rsid w:val="00AE2607"/>
    <w:rsid w:val="00AE3824"/>
    <w:rsid w:val="00AE597F"/>
    <w:rsid w:val="00AE5ACB"/>
    <w:rsid w:val="00AF4CBD"/>
    <w:rsid w:val="00AF5363"/>
    <w:rsid w:val="00B01D36"/>
    <w:rsid w:val="00B0299D"/>
    <w:rsid w:val="00B108B9"/>
    <w:rsid w:val="00B11380"/>
    <w:rsid w:val="00B1563F"/>
    <w:rsid w:val="00B15E92"/>
    <w:rsid w:val="00B217DA"/>
    <w:rsid w:val="00B24BF4"/>
    <w:rsid w:val="00B3501D"/>
    <w:rsid w:val="00B35E71"/>
    <w:rsid w:val="00B45D76"/>
    <w:rsid w:val="00B479FE"/>
    <w:rsid w:val="00B620AC"/>
    <w:rsid w:val="00B6507B"/>
    <w:rsid w:val="00B6532C"/>
    <w:rsid w:val="00B6604F"/>
    <w:rsid w:val="00B7078F"/>
    <w:rsid w:val="00B7211B"/>
    <w:rsid w:val="00B76336"/>
    <w:rsid w:val="00B86761"/>
    <w:rsid w:val="00B86B48"/>
    <w:rsid w:val="00B873D7"/>
    <w:rsid w:val="00BA6176"/>
    <w:rsid w:val="00BB0F84"/>
    <w:rsid w:val="00BB159D"/>
    <w:rsid w:val="00BB2DA2"/>
    <w:rsid w:val="00BB384F"/>
    <w:rsid w:val="00BB62DA"/>
    <w:rsid w:val="00BC3CC1"/>
    <w:rsid w:val="00BC6384"/>
    <w:rsid w:val="00BD0460"/>
    <w:rsid w:val="00BD4C37"/>
    <w:rsid w:val="00BD4E92"/>
    <w:rsid w:val="00BD5491"/>
    <w:rsid w:val="00BE107A"/>
    <w:rsid w:val="00BF6DBF"/>
    <w:rsid w:val="00BF72F9"/>
    <w:rsid w:val="00C10D4F"/>
    <w:rsid w:val="00C20B02"/>
    <w:rsid w:val="00C20B1A"/>
    <w:rsid w:val="00C2245A"/>
    <w:rsid w:val="00C225A2"/>
    <w:rsid w:val="00C237CD"/>
    <w:rsid w:val="00C2654E"/>
    <w:rsid w:val="00C34142"/>
    <w:rsid w:val="00C36161"/>
    <w:rsid w:val="00C4421E"/>
    <w:rsid w:val="00C447E0"/>
    <w:rsid w:val="00C470A4"/>
    <w:rsid w:val="00C52035"/>
    <w:rsid w:val="00C54BC4"/>
    <w:rsid w:val="00C67706"/>
    <w:rsid w:val="00C7050F"/>
    <w:rsid w:val="00C7119A"/>
    <w:rsid w:val="00C75DAF"/>
    <w:rsid w:val="00C83078"/>
    <w:rsid w:val="00C97B34"/>
    <w:rsid w:val="00C97B81"/>
    <w:rsid w:val="00CA6289"/>
    <w:rsid w:val="00CB02C5"/>
    <w:rsid w:val="00CB388A"/>
    <w:rsid w:val="00CB4DD8"/>
    <w:rsid w:val="00CB5219"/>
    <w:rsid w:val="00CB6C50"/>
    <w:rsid w:val="00CB708F"/>
    <w:rsid w:val="00CD27E8"/>
    <w:rsid w:val="00CD4C4C"/>
    <w:rsid w:val="00CD4C78"/>
    <w:rsid w:val="00CD5193"/>
    <w:rsid w:val="00CE6C82"/>
    <w:rsid w:val="00CF179A"/>
    <w:rsid w:val="00CF7E1A"/>
    <w:rsid w:val="00D01C2B"/>
    <w:rsid w:val="00D07532"/>
    <w:rsid w:val="00D16369"/>
    <w:rsid w:val="00D346E2"/>
    <w:rsid w:val="00D34F4B"/>
    <w:rsid w:val="00D360FB"/>
    <w:rsid w:val="00D4354D"/>
    <w:rsid w:val="00D46A44"/>
    <w:rsid w:val="00D479EF"/>
    <w:rsid w:val="00D5328C"/>
    <w:rsid w:val="00D542D7"/>
    <w:rsid w:val="00D6087A"/>
    <w:rsid w:val="00D631E7"/>
    <w:rsid w:val="00D8394E"/>
    <w:rsid w:val="00D83987"/>
    <w:rsid w:val="00D972AF"/>
    <w:rsid w:val="00DA0075"/>
    <w:rsid w:val="00DA08E4"/>
    <w:rsid w:val="00DA3327"/>
    <w:rsid w:val="00DA3F0A"/>
    <w:rsid w:val="00DA6292"/>
    <w:rsid w:val="00DB536F"/>
    <w:rsid w:val="00DC25DE"/>
    <w:rsid w:val="00DC2920"/>
    <w:rsid w:val="00DC4D39"/>
    <w:rsid w:val="00DC5549"/>
    <w:rsid w:val="00DD4466"/>
    <w:rsid w:val="00DD67A1"/>
    <w:rsid w:val="00DE0F61"/>
    <w:rsid w:val="00DE1F98"/>
    <w:rsid w:val="00DE76CF"/>
    <w:rsid w:val="00DF0D61"/>
    <w:rsid w:val="00DF56C0"/>
    <w:rsid w:val="00E00CF0"/>
    <w:rsid w:val="00E01121"/>
    <w:rsid w:val="00E10797"/>
    <w:rsid w:val="00E2135B"/>
    <w:rsid w:val="00E21E1E"/>
    <w:rsid w:val="00E23206"/>
    <w:rsid w:val="00E324D0"/>
    <w:rsid w:val="00E37C16"/>
    <w:rsid w:val="00E40192"/>
    <w:rsid w:val="00E46326"/>
    <w:rsid w:val="00E50329"/>
    <w:rsid w:val="00E56139"/>
    <w:rsid w:val="00E63E37"/>
    <w:rsid w:val="00E67A7D"/>
    <w:rsid w:val="00E706AE"/>
    <w:rsid w:val="00E73196"/>
    <w:rsid w:val="00E8029F"/>
    <w:rsid w:val="00E95AF0"/>
    <w:rsid w:val="00EA1B3C"/>
    <w:rsid w:val="00EA43DA"/>
    <w:rsid w:val="00EA6A0B"/>
    <w:rsid w:val="00EB09F8"/>
    <w:rsid w:val="00ED0788"/>
    <w:rsid w:val="00ED5268"/>
    <w:rsid w:val="00ED71F2"/>
    <w:rsid w:val="00EE44E9"/>
    <w:rsid w:val="00EF09F5"/>
    <w:rsid w:val="00EF2CA6"/>
    <w:rsid w:val="00EF5EDA"/>
    <w:rsid w:val="00EF755A"/>
    <w:rsid w:val="00EF7888"/>
    <w:rsid w:val="00F01FBC"/>
    <w:rsid w:val="00F04D31"/>
    <w:rsid w:val="00F051DB"/>
    <w:rsid w:val="00F129E0"/>
    <w:rsid w:val="00F12BD1"/>
    <w:rsid w:val="00F17B54"/>
    <w:rsid w:val="00F259FC"/>
    <w:rsid w:val="00F26110"/>
    <w:rsid w:val="00F312ED"/>
    <w:rsid w:val="00F327E5"/>
    <w:rsid w:val="00F333F1"/>
    <w:rsid w:val="00F34DCF"/>
    <w:rsid w:val="00F42210"/>
    <w:rsid w:val="00F55636"/>
    <w:rsid w:val="00F7678C"/>
    <w:rsid w:val="00F81063"/>
    <w:rsid w:val="00F836C0"/>
    <w:rsid w:val="00F8434A"/>
    <w:rsid w:val="00F901E8"/>
    <w:rsid w:val="00F951F2"/>
    <w:rsid w:val="00F953D0"/>
    <w:rsid w:val="00FA0D2E"/>
    <w:rsid w:val="00FB379D"/>
    <w:rsid w:val="00FC1E51"/>
    <w:rsid w:val="00FC57D6"/>
    <w:rsid w:val="00FD24B6"/>
    <w:rsid w:val="00FE214F"/>
    <w:rsid w:val="00FE31F1"/>
    <w:rsid w:val="00FE6C89"/>
    <w:rsid w:val="00FF15F2"/>
    <w:rsid w:val="00FF1C67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o:colormru v:ext="edit" colors="white,#630,black,#d5902b,#fdfd5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9B1733"/>
    <w:pPr>
      <w:keepNext/>
      <w:overflowPunct w:val="0"/>
      <w:autoSpaceDE w:val="0"/>
      <w:autoSpaceDN w:val="0"/>
      <w:adjustRightInd w:val="0"/>
      <w:ind w:left="720" w:hanging="720"/>
      <w:jc w:val="center"/>
      <w:textAlignment w:val="baseline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9B1733"/>
    <w:pPr>
      <w:keepNext/>
      <w:tabs>
        <w:tab w:val="left" w:pos="1843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qFormat/>
    <w:rsid w:val="009B1733"/>
    <w:pPr>
      <w:keepNext/>
      <w:overflowPunct w:val="0"/>
      <w:autoSpaceDE w:val="0"/>
      <w:autoSpaceDN w:val="0"/>
      <w:adjustRightInd w:val="0"/>
      <w:ind w:left="720" w:hanging="720"/>
      <w:jc w:val="center"/>
      <w:textAlignment w:val="baseline"/>
      <w:outlineLvl w:val="2"/>
    </w:pPr>
    <w:rPr>
      <w:sz w:val="40"/>
      <w:szCs w:val="40"/>
    </w:rPr>
  </w:style>
  <w:style w:type="paragraph" w:styleId="Heading4">
    <w:name w:val="heading 4"/>
    <w:basedOn w:val="Normal"/>
    <w:next w:val="Normal"/>
    <w:qFormat/>
    <w:rsid w:val="009B1733"/>
    <w:pPr>
      <w:keepNext/>
      <w:overflowPunct w:val="0"/>
      <w:autoSpaceDE w:val="0"/>
      <w:autoSpaceDN w:val="0"/>
      <w:adjustRightInd w:val="0"/>
      <w:ind w:left="720" w:hanging="720"/>
      <w:jc w:val="center"/>
      <w:textAlignment w:val="baseline"/>
      <w:outlineLvl w:val="3"/>
    </w:pPr>
    <w:rPr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BD4C3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4"/>
      <w:szCs w:val="44"/>
    </w:rPr>
  </w:style>
  <w:style w:type="paragraph" w:styleId="Footer">
    <w:name w:val="footer"/>
    <w:basedOn w:val="Normal"/>
    <w:rsid w:val="009B173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</w:pPr>
    <w:rPr>
      <w:noProof/>
      <w:sz w:val="20"/>
      <w:szCs w:val="20"/>
    </w:rPr>
  </w:style>
  <w:style w:type="character" w:styleId="PageNumber">
    <w:name w:val="page number"/>
    <w:basedOn w:val="DefaultParagraphFont"/>
    <w:rsid w:val="009B1733"/>
  </w:style>
  <w:style w:type="paragraph" w:styleId="BodyText">
    <w:name w:val="Body Text"/>
    <w:basedOn w:val="Normal"/>
    <w:rsid w:val="009B1733"/>
    <w:pPr>
      <w:overflowPunct w:val="0"/>
      <w:autoSpaceDE w:val="0"/>
      <w:autoSpaceDN w:val="0"/>
      <w:bidi w:val="0"/>
      <w:adjustRightInd w:val="0"/>
      <w:textAlignment w:val="baseline"/>
    </w:pPr>
    <w:rPr>
      <w:noProof/>
      <w:sz w:val="32"/>
      <w:szCs w:val="32"/>
    </w:rPr>
  </w:style>
  <w:style w:type="paragraph" w:styleId="BodyTextIndent">
    <w:name w:val="Body Text Indent"/>
    <w:basedOn w:val="Normal"/>
    <w:rsid w:val="009B1733"/>
    <w:pPr>
      <w:overflowPunct w:val="0"/>
      <w:autoSpaceDE w:val="0"/>
      <w:autoSpaceDN w:val="0"/>
      <w:bidi w:val="0"/>
      <w:adjustRightInd w:val="0"/>
      <w:ind w:left="709" w:hanging="709"/>
      <w:textAlignment w:val="baseline"/>
    </w:pPr>
    <w:rPr>
      <w:noProof/>
      <w:sz w:val="32"/>
      <w:szCs w:val="32"/>
    </w:rPr>
  </w:style>
  <w:style w:type="paragraph" w:styleId="BodyTextIndent2">
    <w:name w:val="Body Text Indent 2"/>
    <w:basedOn w:val="Normal"/>
    <w:rsid w:val="009B1733"/>
    <w:pPr>
      <w:overflowPunct w:val="0"/>
      <w:autoSpaceDE w:val="0"/>
      <w:autoSpaceDN w:val="0"/>
      <w:bidi w:val="0"/>
      <w:adjustRightInd w:val="0"/>
      <w:ind w:left="567" w:hanging="709"/>
      <w:textAlignment w:val="baseline"/>
    </w:pPr>
    <w:rPr>
      <w:noProof/>
      <w:sz w:val="32"/>
      <w:szCs w:val="32"/>
    </w:rPr>
  </w:style>
  <w:style w:type="paragraph" w:styleId="BodyTextIndent3">
    <w:name w:val="Body Text Indent 3"/>
    <w:basedOn w:val="Normal"/>
    <w:rsid w:val="009B1733"/>
    <w:pPr>
      <w:overflowPunct w:val="0"/>
      <w:autoSpaceDE w:val="0"/>
      <w:autoSpaceDN w:val="0"/>
      <w:bidi w:val="0"/>
      <w:adjustRightInd w:val="0"/>
      <w:ind w:left="720"/>
      <w:textAlignment w:val="baseline"/>
    </w:pPr>
    <w:rPr>
      <w:noProof/>
      <w:sz w:val="32"/>
      <w:szCs w:val="32"/>
    </w:rPr>
  </w:style>
  <w:style w:type="table" w:styleId="TableGrid">
    <w:name w:val="Table Grid"/>
    <w:basedOn w:val="TableNormal"/>
    <w:rsid w:val="009B1733"/>
    <w:pPr>
      <w:overflowPunct w:val="0"/>
      <w:autoSpaceDE w:val="0"/>
      <w:autoSpaceDN w:val="0"/>
      <w:bidi/>
      <w:adjustRightInd w:val="0"/>
      <w:jc w:val="righ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B1733"/>
    <w:rPr>
      <w:color w:val="0000FF"/>
      <w:u w:val="single"/>
    </w:rPr>
  </w:style>
  <w:style w:type="paragraph" w:styleId="NormalWeb">
    <w:name w:val="Normal (Web)"/>
    <w:basedOn w:val="Normal"/>
    <w:uiPriority w:val="99"/>
    <w:rsid w:val="009B1733"/>
    <w:pPr>
      <w:bidi w:val="0"/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9B1733"/>
    <w:rPr>
      <w:color w:val="800080"/>
      <w:u w:val="single"/>
    </w:rPr>
  </w:style>
  <w:style w:type="paragraph" w:styleId="Header">
    <w:name w:val="header"/>
    <w:basedOn w:val="Normal"/>
    <w:rsid w:val="009B173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</w:pPr>
    <w:rPr>
      <w:noProof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26B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2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6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2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0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1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6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ouk.elsayed@science.au.edu.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/>
  <LinksUpToDate>false</LinksUpToDate>
  <CharactersWithSpaces>5035</CharactersWithSpaces>
  <SharedDoc>false</SharedDoc>
  <HLinks>
    <vt:vector size="6" baseType="variant">
      <vt:variant>
        <vt:i4>5111856</vt:i4>
      </vt:variant>
      <vt:variant>
        <vt:i4>0</vt:i4>
      </vt:variant>
      <vt:variant>
        <vt:i4>0</vt:i4>
      </vt:variant>
      <vt:variant>
        <vt:i4>5</vt:i4>
      </vt:variant>
      <vt:variant>
        <vt:lpwstr>mailto:farouk.elsayed@science.au.edu.eg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S A Y E D  D A H I</dc:creator>
  <cp:lastModifiedBy>Eng.Manar</cp:lastModifiedBy>
  <cp:revision>2</cp:revision>
  <cp:lastPrinted>2013-06-30T07:01:00Z</cp:lastPrinted>
  <dcterms:created xsi:type="dcterms:W3CDTF">2015-06-06T08:02:00Z</dcterms:created>
  <dcterms:modified xsi:type="dcterms:W3CDTF">2015-06-06T08:02:00Z</dcterms:modified>
</cp:coreProperties>
</file>